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C9" w:rsidRPr="00B64DC9" w:rsidRDefault="00B64DC9" w:rsidP="00B64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C9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B64DC9" w:rsidRDefault="00B64DC9" w:rsidP="00B64DC9">
      <w:pPr>
        <w:jc w:val="center"/>
      </w:pPr>
    </w:p>
    <w:tbl>
      <w:tblPr>
        <w:tblW w:w="10425" w:type="dxa"/>
        <w:tblInd w:w="-481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AC7C07" w:rsidRPr="00AC7C07" w:rsidTr="000C58F8">
        <w:tc>
          <w:tcPr>
            <w:tcW w:w="5212" w:type="dxa"/>
            <w:hideMark/>
          </w:tcPr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ПОПОВСКОГО</w:t>
            </w: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СЕЛЬСКОГО ПОСЕЛЕНИЯ </w:t>
            </w: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БАВЛИНСКОГО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5213" w:type="dxa"/>
          </w:tcPr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БАУЛЫ 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АВЫЛ </w:t>
            </w: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ИРЛЕГЕ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БАШКАРМА КОМИТЕТЫ</w:t>
            </w:r>
          </w:p>
          <w:p w:rsidR="00AC7C07" w:rsidRPr="00AC7C07" w:rsidRDefault="00AC7C07" w:rsidP="00AC7C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C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C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t-RU" w:eastAsia="ru-RU"/>
              </w:rPr>
              <w:t>Җ</w:t>
            </w:r>
            <w:r w:rsidRPr="00AC7C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r w:rsidRPr="00AC7C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t-RU" w:eastAsia="ru-RU"/>
              </w:rPr>
              <w:t>Ә</w:t>
            </w:r>
            <w:r w:rsidRPr="00AC7C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КЧЕСЕ</w:t>
            </w:r>
          </w:p>
        </w:tc>
      </w:tr>
    </w:tbl>
    <w:p w:rsidR="00AC7C07" w:rsidRPr="00AC7C07" w:rsidRDefault="00AC7C07" w:rsidP="00AC7C07">
      <w:pPr>
        <w:suppressAutoHyphens/>
        <w:spacing w:after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улица Центральная, 15, село Поповка, 423922                                                </w:t>
      </w:r>
      <w:r w:rsidRPr="00AC7C07">
        <w:rPr>
          <w:rFonts w:ascii="Times New Roman" w:eastAsia="Times New Roman" w:hAnsi="Times New Roman" w:cs="Times New Roman"/>
          <w:sz w:val="18"/>
          <w:szCs w:val="18"/>
          <w:lang w:val="tt-RU" w:eastAsia="ar-SA"/>
        </w:rPr>
        <w:t>Ү</w:t>
      </w:r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>з</w:t>
      </w:r>
      <w:r w:rsidRPr="00AC7C07">
        <w:rPr>
          <w:rFonts w:ascii="Times New Roman" w:eastAsia="Times New Roman" w:hAnsi="Times New Roman" w:cs="Times New Roman"/>
          <w:sz w:val="18"/>
          <w:szCs w:val="18"/>
          <w:lang w:val="tt-RU" w:eastAsia="ar-SA"/>
        </w:rPr>
        <w:t>ә</w:t>
      </w:r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 </w:t>
      </w:r>
      <w:proofErr w:type="spellStart"/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>урамы</w:t>
      </w:r>
      <w:proofErr w:type="spellEnd"/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15, Поповка </w:t>
      </w:r>
      <w:proofErr w:type="spellStart"/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>авылы</w:t>
      </w:r>
      <w:proofErr w:type="spellEnd"/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423922 </w:t>
      </w:r>
    </w:p>
    <w:p w:rsidR="00AC7C07" w:rsidRPr="00AC7C07" w:rsidRDefault="00AC7C07" w:rsidP="00AC7C07">
      <w:pPr>
        <w:suppressAutoHyphens/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C7C0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tbl>
      <w:tblPr>
        <w:tblW w:w="9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AC7C07" w:rsidRPr="00AC7C07" w:rsidTr="000C58F8">
        <w:trPr>
          <w:trHeight w:val="278"/>
        </w:trPr>
        <w:tc>
          <w:tcPr>
            <w:tcW w:w="9885" w:type="dxa"/>
            <w:hideMark/>
          </w:tcPr>
          <w:p w:rsidR="00AC7C07" w:rsidRPr="00AC7C07" w:rsidRDefault="00AC7C07" w:rsidP="00AC7C07">
            <w:pPr>
              <w:pBdr>
                <w:bottom w:val="single" w:sz="18" w:space="1" w:color="auto"/>
                <w:between w:val="single" w:sz="2" w:space="1" w:color="auto"/>
              </w:pBdr>
              <w:suppressAutoHyphens/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</w:t>
            </w:r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.: (85569) 3-41-37, </w:t>
            </w:r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</w:t>
            </w:r>
            <w:r w:rsidRPr="00AC7C07">
              <w:rPr>
                <w:rFonts w:ascii="Times New Roman" w:eastAsia="Times New Roman" w:hAnsi="Times New Roman" w:cs="Times New Roman" w:hint="cs"/>
                <w:sz w:val="18"/>
                <w:szCs w:val="18"/>
                <w:lang w:val="ar-SA" w:eastAsia="ar-SA"/>
              </w:rPr>
              <w:t>акс:</w:t>
            </w:r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(85569) 3-41-16. </w:t>
            </w:r>
            <w:proofErr w:type="gramStart"/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</w:t>
            </w:r>
            <w:proofErr w:type="gramEnd"/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-mail: Pop. </w:t>
            </w:r>
            <w:proofErr w:type="spellStart"/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Bav@tatar</w:t>
            </w:r>
            <w:proofErr w:type="spellEnd"/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. </w:t>
            </w:r>
            <w:proofErr w:type="spellStart"/>
            <w:r w:rsidRPr="00AC7C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ru</w:t>
            </w:r>
            <w:proofErr w:type="spellEnd"/>
          </w:p>
        </w:tc>
      </w:tr>
    </w:tbl>
    <w:p w:rsidR="00AC7C07" w:rsidRPr="00AC7C07" w:rsidRDefault="00AC7C07" w:rsidP="00AC7C07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AC7C0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</w:t>
      </w:r>
      <w:r w:rsidRPr="00AC7C07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AC7C07" w:rsidRPr="00AC7C07" w:rsidRDefault="00AC7C07" w:rsidP="00AC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C7C07" w:rsidRPr="00AC7C07" w:rsidRDefault="00AC7C07" w:rsidP="00AC7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AC7C0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018 г.</w:t>
      </w:r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_</w:t>
      </w:r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C7C07" w:rsidRPr="00AC7C07" w:rsidRDefault="00AC7C07" w:rsidP="00AC7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</w:t>
      </w:r>
      <w:proofErr w:type="gramStart"/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AC7C07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Поповка</w:t>
      </w:r>
    </w:p>
    <w:p w:rsidR="00AC7C07" w:rsidRPr="00B64DC9" w:rsidRDefault="00B64DC9" w:rsidP="00B64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4F42F7" w:rsidRPr="00AA5DF1" w:rsidRDefault="004F42F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</w:p>
    <w:p w:rsidR="004F42F7" w:rsidRPr="00AA5DF1" w:rsidRDefault="004F42F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C7C07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AA5DF1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4F42F7" w:rsidRPr="00AA5DF1" w:rsidRDefault="004F42F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4F42F7" w:rsidRPr="00AA5DF1" w:rsidRDefault="00AC7C0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30.10.2017 №7</w:t>
      </w:r>
      <w:r w:rsidR="004F42F7" w:rsidRPr="00AA5DF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</w:p>
    <w:p w:rsidR="004F42F7" w:rsidRPr="00AA5DF1" w:rsidRDefault="004F42F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4F42F7" w:rsidRPr="00AA5DF1" w:rsidRDefault="00AC7C0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проектирования Поповского </w:t>
      </w:r>
      <w:r w:rsidR="004F42F7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F42F7" w:rsidRPr="00AA5DF1" w:rsidRDefault="004F42F7" w:rsidP="004F4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4F42F7" w:rsidRPr="00AA5DF1" w:rsidRDefault="004F42F7" w:rsidP="004F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2F7" w:rsidRPr="00AA5DF1" w:rsidRDefault="004F42F7" w:rsidP="004F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4F42F7" w:rsidRPr="00AA5DF1" w:rsidRDefault="004F42F7" w:rsidP="004F42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F42F7" w:rsidRPr="00AA5DF1" w:rsidRDefault="004F42F7" w:rsidP="004F42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Отменить постановления Исполнительного комитета </w:t>
      </w:r>
      <w:r w:rsidR="00AC7C07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AA5DF1">
        <w:rPr>
          <w:rFonts w:ascii="Times New Roman" w:hAnsi="Times New Roman" w:cs="Times New Roman"/>
          <w:sz w:val="28"/>
          <w:szCs w:val="28"/>
        </w:rPr>
        <w:t>сельского поселения Бавлин</w:t>
      </w:r>
      <w:r w:rsidR="00AC7C07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Pr="00AA5DF1">
        <w:rPr>
          <w:rFonts w:ascii="Times New Roman" w:hAnsi="Times New Roman" w:cs="Times New Roman"/>
          <w:sz w:val="28"/>
          <w:szCs w:val="28"/>
        </w:rPr>
        <w:t>3</w:t>
      </w:r>
      <w:r w:rsidR="00AC7C07">
        <w:rPr>
          <w:rFonts w:ascii="Times New Roman" w:hAnsi="Times New Roman" w:cs="Times New Roman"/>
          <w:sz w:val="28"/>
          <w:szCs w:val="28"/>
        </w:rPr>
        <w:t>0.10.2017 №7</w:t>
      </w:r>
      <w:r w:rsidRPr="00AA5DF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C7C07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AA5DF1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5D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F42F7" w:rsidRPr="00AA5DF1" w:rsidRDefault="004F42F7" w:rsidP="004F4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 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F42F7" w:rsidRPr="00AA5DF1" w:rsidRDefault="004F42F7" w:rsidP="004F42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6E37B4" w:rsidRDefault="004F42F7" w:rsidP="007C7A79">
      <w:pPr>
        <w:spacing w:after="0" w:line="240" w:lineRule="auto"/>
        <w:ind w:left="708" w:firstLine="708"/>
        <w:jc w:val="right"/>
      </w:pPr>
      <w:r w:rsidRPr="00AA5DF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C7C07">
        <w:rPr>
          <w:rFonts w:ascii="Times New Roman" w:hAnsi="Times New Roman" w:cs="Times New Roman"/>
          <w:sz w:val="28"/>
          <w:szCs w:val="28"/>
        </w:rPr>
        <w:t>С.А.Попов</w:t>
      </w:r>
      <w:bookmarkStart w:id="0" w:name="_GoBack"/>
      <w:bookmarkEnd w:id="0"/>
      <w:proofErr w:type="spellEnd"/>
    </w:p>
    <w:sectPr w:rsidR="006E37B4" w:rsidSect="004F42F7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FB" w:rsidRDefault="00F320FB">
      <w:pPr>
        <w:spacing w:after="0" w:line="240" w:lineRule="auto"/>
      </w:pPr>
      <w:r>
        <w:separator/>
      </w:r>
    </w:p>
  </w:endnote>
  <w:endnote w:type="continuationSeparator" w:id="0">
    <w:p w:rsidR="00F320FB" w:rsidRDefault="00F3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FB" w:rsidRDefault="00F320FB">
      <w:pPr>
        <w:spacing w:after="0" w:line="240" w:lineRule="auto"/>
      </w:pPr>
      <w:r>
        <w:separator/>
      </w:r>
    </w:p>
  </w:footnote>
  <w:footnote w:type="continuationSeparator" w:id="0">
    <w:p w:rsidR="00F320FB" w:rsidRDefault="00F3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36" w:rsidRDefault="00F320FB">
    <w:pPr>
      <w:pStyle w:val="a3"/>
      <w:jc w:val="center"/>
    </w:pPr>
  </w:p>
  <w:p w:rsidR="00233036" w:rsidRDefault="00F32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86"/>
    <w:rsid w:val="00241059"/>
    <w:rsid w:val="002B7948"/>
    <w:rsid w:val="004F42F7"/>
    <w:rsid w:val="0051407E"/>
    <w:rsid w:val="006E37B4"/>
    <w:rsid w:val="007C7A79"/>
    <w:rsid w:val="00AC7C07"/>
    <w:rsid w:val="00B64DC9"/>
    <w:rsid w:val="00C45C86"/>
    <w:rsid w:val="00CC6721"/>
    <w:rsid w:val="00F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F42F7"/>
  </w:style>
  <w:style w:type="table" w:customStyle="1" w:styleId="1">
    <w:name w:val="Сетка таблицы1"/>
    <w:basedOn w:val="a1"/>
    <w:next w:val="a5"/>
    <w:rsid w:val="004F4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F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7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F42F7"/>
  </w:style>
  <w:style w:type="table" w:customStyle="1" w:styleId="1">
    <w:name w:val="Сетка таблицы1"/>
    <w:basedOn w:val="a1"/>
    <w:next w:val="a5"/>
    <w:rsid w:val="004F4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F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7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2018-03-20T12:49:00Z</dcterms:created>
  <dcterms:modified xsi:type="dcterms:W3CDTF">2018-03-20T12:49:00Z</dcterms:modified>
</cp:coreProperties>
</file>