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16326" w:rsidRPr="00D16326" w:rsidTr="001D007F">
        <w:tc>
          <w:tcPr>
            <w:tcW w:w="4786" w:type="dxa"/>
          </w:tcPr>
          <w:p w:rsidR="00D16326" w:rsidRPr="00D16326" w:rsidRDefault="00D16326" w:rsidP="001D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D1632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D16326" w:rsidRPr="00D16326" w:rsidRDefault="00D16326" w:rsidP="001D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326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  <w:p w:rsidR="00D16326" w:rsidRPr="00D16326" w:rsidRDefault="00D16326" w:rsidP="001D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326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</w:t>
            </w:r>
          </w:p>
          <w:p w:rsidR="00D16326" w:rsidRPr="00D16326" w:rsidRDefault="00D16326" w:rsidP="001D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326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</w:tcPr>
          <w:p w:rsidR="00D16326" w:rsidRPr="00D16326" w:rsidRDefault="00D16326" w:rsidP="001D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D16326" w:rsidRPr="00D16326" w:rsidRDefault="00D16326" w:rsidP="001D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326">
              <w:rPr>
                <w:rFonts w:ascii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D16326" w:rsidRPr="00D16326" w:rsidRDefault="00D16326" w:rsidP="001D007F">
            <w:pPr>
              <w:pStyle w:val="2"/>
              <w:outlineLvl w:val="1"/>
              <w:rPr>
                <w:b w:val="0"/>
                <w:szCs w:val="28"/>
                <w:lang w:val="tt-RU"/>
              </w:rPr>
            </w:pPr>
            <w:r w:rsidRPr="00D16326">
              <w:rPr>
                <w:b w:val="0"/>
                <w:szCs w:val="28"/>
                <w:lang w:val="ar-SA"/>
              </w:rPr>
              <w:t>БАУЛЫ</w:t>
            </w:r>
          </w:p>
          <w:p w:rsidR="00D16326" w:rsidRPr="00D16326" w:rsidRDefault="00D16326" w:rsidP="001D007F">
            <w:pPr>
              <w:pStyle w:val="2"/>
              <w:outlineLvl w:val="1"/>
              <w:rPr>
                <w:b w:val="0"/>
                <w:szCs w:val="28"/>
              </w:rPr>
            </w:pPr>
            <w:r w:rsidRPr="00D16326">
              <w:rPr>
                <w:b w:val="0"/>
                <w:szCs w:val="28"/>
                <w:lang w:val="tt-RU"/>
              </w:rPr>
              <w:t>МУНИ</w:t>
            </w:r>
            <w:r w:rsidRPr="00D16326">
              <w:rPr>
                <w:b w:val="0"/>
                <w:szCs w:val="28"/>
              </w:rPr>
              <w:t>Ц</w:t>
            </w:r>
            <w:r w:rsidRPr="00D16326">
              <w:rPr>
                <w:b w:val="0"/>
                <w:szCs w:val="28"/>
                <w:lang w:val="tt-RU"/>
              </w:rPr>
              <w:t xml:space="preserve">ИПАЛЬ  </w:t>
            </w:r>
            <w:r w:rsidRPr="00D16326">
              <w:rPr>
                <w:b w:val="0"/>
                <w:szCs w:val="28"/>
              </w:rPr>
              <w:t>РАЙОНЫ</w:t>
            </w:r>
          </w:p>
          <w:p w:rsidR="00D16326" w:rsidRPr="00D16326" w:rsidRDefault="00D16326" w:rsidP="001D007F">
            <w:pPr>
              <w:pStyle w:val="2"/>
              <w:outlineLvl w:val="1"/>
              <w:rPr>
                <w:b w:val="0"/>
                <w:szCs w:val="28"/>
              </w:rPr>
            </w:pPr>
            <w:r w:rsidRPr="00D16326">
              <w:rPr>
                <w:b w:val="0"/>
                <w:szCs w:val="28"/>
              </w:rPr>
              <w:t>ШАЛТЫ</w:t>
            </w:r>
          </w:p>
          <w:p w:rsidR="00D16326" w:rsidRPr="00D16326" w:rsidRDefault="00D16326" w:rsidP="001D007F">
            <w:pPr>
              <w:pStyle w:val="2"/>
              <w:outlineLvl w:val="1"/>
              <w:rPr>
                <w:b w:val="0"/>
                <w:szCs w:val="28"/>
              </w:rPr>
            </w:pPr>
            <w:r w:rsidRPr="00D16326">
              <w:rPr>
                <w:b w:val="0"/>
                <w:szCs w:val="28"/>
              </w:rPr>
              <w:t>БАШКАРМА  КОМИТЕТЫ</w:t>
            </w:r>
          </w:p>
          <w:p w:rsidR="00D16326" w:rsidRPr="00D16326" w:rsidRDefault="00D16326" w:rsidP="001D00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32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ҖИТӘКЧЕСЕ</w:t>
            </w:r>
          </w:p>
        </w:tc>
      </w:tr>
    </w:tbl>
    <w:tbl>
      <w:tblPr>
        <w:tblpPr w:leftFromText="180" w:rightFromText="180" w:vertAnchor="text" w:tblpY="1"/>
        <w:tblOverlap w:val="never"/>
        <w:tblW w:w="1100" w:type="dxa"/>
        <w:tblLayout w:type="fixed"/>
        <w:tblLook w:val="0000" w:firstRow="0" w:lastRow="0" w:firstColumn="0" w:lastColumn="0" w:noHBand="0" w:noVBand="0"/>
      </w:tblPr>
      <w:tblGrid>
        <w:gridCol w:w="1100"/>
      </w:tblGrid>
      <w:tr w:rsidR="00D16326" w:rsidRPr="00D16326" w:rsidTr="001D007F">
        <w:trPr>
          <w:trHeight w:val="118"/>
        </w:trPr>
        <w:tc>
          <w:tcPr>
            <w:tcW w:w="1100" w:type="dxa"/>
          </w:tcPr>
          <w:p w:rsidR="00D16326" w:rsidRPr="00D16326" w:rsidRDefault="00D16326" w:rsidP="001D007F">
            <w:pPr>
              <w:spacing w:before="22" w:after="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6326" w:rsidRPr="00D16326" w:rsidRDefault="00D16326" w:rsidP="00D16326">
      <w:pPr>
        <w:tabs>
          <w:tab w:val="left" w:pos="699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16326"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979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D16326" w:rsidRPr="00D16326" w:rsidTr="007C5476">
        <w:trPr>
          <w:trHeight w:val="413"/>
        </w:trPr>
        <w:tc>
          <w:tcPr>
            <w:tcW w:w="4850" w:type="dxa"/>
            <w:vAlign w:val="bottom"/>
          </w:tcPr>
          <w:p w:rsidR="00D16326" w:rsidRPr="00D16326" w:rsidRDefault="00D16326" w:rsidP="001D00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D16326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4949" w:type="dxa"/>
            <w:vAlign w:val="bottom"/>
          </w:tcPr>
          <w:p w:rsidR="00D16326" w:rsidRPr="00D16326" w:rsidRDefault="00D16326" w:rsidP="001D00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Pr="00D16326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D16326" w:rsidRPr="00D16326" w:rsidTr="007C5476">
        <w:trPr>
          <w:trHeight w:val="413"/>
        </w:trPr>
        <w:tc>
          <w:tcPr>
            <w:tcW w:w="9799" w:type="dxa"/>
            <w:gridSpan w:val="2"/>
            <w:vAlign w:val="bottom"/>
          </w:tcPr>
          <w:p w:rsidR="00D16326" w:rsidRDefault="00D16326" w:rsidP="001D00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      </w:t>
            </w:r>
            <w:r w:rsidRPr="00D1632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</w:t>
            </w:r>
            <w:r w:rsidRPr="00D16326">
              <w:rPr>
                <w:rFonts w:ascii="Times New Roman" w:hAnsi="Times New Roman" w:cs="Times New Roman"/>
                <w:sz w:val="28"/>
                <w:szCs w:val="28"/>
              </w:rPr>
              <w:t xml:space="preserve">____________                       </w:t>
            </w:r>
            <w:proofErr w:type="spellStart"/>
            <w:r w:rsidRPr="00D16326">
              <w:rPr>
                <w:rFonts w:ascii="Times New Roman" w:hAnsi="Times New Roman" w:cs="Times New Roman"/>
                <w:sz w:val="28"/>
                <w:szCs w:val="28"/>
              </w:rPr>
              <w:t>с.Шалты</w:t>
            </w:r>
            <w:proofErr w:type="spellEnd"/>
            <w:r w:rsidRPr="00D1632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№ ___</w:t>
            </w:r>
          </w:p>
          <w:p w:rsidR="00D16326" w:rsidRDefault="00D16326" w:rsidP="001D0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326" w:rsidRPr="00D16326" w:rsidRDefault="00D16326" w:rsidP="00D163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6326">
              <w:rPr>
                <w:rFonts w:ascii="Times New Roman" w:hAnsi="Times New Roman" w:cs="Times New Roman"/>
                <w:sz w:val="28"/>
                <w:szCs w:val="28"/>
              </w:rPr>
              <w:t>Об исполнении наказания</w:t>
            </w:r>
          </w:p>
          <w:p w:rsidR="00D16326" w:rsidRDefault="00D16326" w:rsidP="00D163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16326">
              <w:rPr>
                <w:rFonts w:ascii="Times New Roman" w:hAnsi="Times New Roman" w:cs="Times New Roman"/>
                <w:sz w:val="28"/>
                <w:szCs w:val="28"/>
              </w:rPr>
              <w:t>в виде исправительных работ</w:t>
            </w:r>
          </w:p>
          <w:p w:rsidR="00D16326" w:rsidRDefault="00D16326" w:rsidP="00D163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326" w:rsidRDefault="00D16326" w:rsidP="00D1632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326" w:rsidRDefault="00D16326" w:rsidP="00D16326">
            <w:pPr>
              <w:pStyle w:val="a4"/>
              <w:ind w:firstLine="9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регулирования порядка и условий исполнения наказания уголовно-правового характера, в виде исправительных работ в соответствии с ч. 1 ст. 50 Уголовного кодекса Российской Федерации, а также ч. 1 ст.39 Уголовно-исполнительного кодекса Российской Федерации</w:t>
            </w:r>
          </w:p>
          <w:p w:rsidR="00D16326" w:rsidRDefault="00D16326" w:rsidP="00D16326">
            <w:pPr>
              <w:pStyle w:val="a4"/>
              <w:ind w:firstLine="91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6326" w:rsidRDefault="00D16326" w:rsidP="00D16326">
            <w:pPr>
              <w:pStyle w:val="a4"/>
              <w:ind w:firstLine="9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ПОСТАНОВЛЯЮ</w:t>
            </w:r>
          </w:p>
          <w:p w:rsidR="00D16326" w:rsidRDefault="00D16326" w:rsidP="00D16326">
            <w:pPr>
              <w:pStyle w:val="a4"/>
              <w:ind w:firstLine="9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Определить места для отбывания осужденными к исправительным работам – предприятия, организации и учреждения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</w:t>
            </w:r>
          </w:p>
          <w:p w:rsidR="00D16326" w:rsidRDefault="00D16326" w:rsidP="00D16326">
            <w:pPr>
              <w:pStyle w:val="a4"/>
              <w:ind w:firstLine="9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Утвердить прилагаемый перечень организаций, в которых отбывается наказание в виде исправительных работ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Бавлинского муниципального района (по согласованию) (приложение №1).</w:t>
            </w:r>
          </w:p>
          <w:p w:rsidR="00D16326" w:rsidRDefault="00D16326" w:rsidP="00D16326">
            <w:pPr>
              <w:pStyle w:val="a4"/>
              <w:ind w:firstLine="9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Исправительные работы исполнять в районе места жительства осужденного.</w:t>
            </w:r>
          </w:p>
          <w:p w:rsidR="00D16326" w:rsidRDefault="00D16326" w:rsidP="00D16326">
            <w:pPr>
              <w:pStyle w:val="a4"/>
              <w:ind w:firstLine="9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На руководителей организаций, в которых отбывают наказание осужденные к исправительным работам, возлагаются обязанности, предусмотренные ст. 43 УИК РФ.</w:t>
            </w:r>
          </w:p>
          <w:p w:rsidR="00D16326" w:rsidRDefault="00D16326" w:rsidP="00D16326">
            <w:pPr>
              <w:pStyle w:val="a4"/>
              <w:ind w:firstLine="9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Рекомендовать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Бугульминскому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межмуниципальному филиалу </w:t>
            </w:r>
            <w:r w:rsidR="007C5476">
              <w:rPr>
                <w:rFonts w:ascii="Times New Roman" w:hAnsi="Times New Roman" w:cs="Times New Roman"/>
                <w:sz w:val="28"/>
                <w:szCs w:val="28"/>
              </w:rPr>
              <w:t>федерального казенного учреждения «Уголовно-исполнительная инспекция Управления Федеральной службы исполнения наказаний по Республике Татарстан» исполнение наказаний в виде исправительных работ осуществлять согласно Уголовно-исполнительного кодекса Российской Федерации.</w:t>
            </w:r>
          </w:p>
          <w:p w:rsidR="007C5476" w:rsidRPr="00D16326" w:rsidRDefault="007C5476" w:rsidP="007C5476">
            <w:pPr>
              <w:pStyle w:val="a4"/>
              <w:ind w:firstLine="9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Контроль за исполнением данного постановления возложить на секретаря Исполнительного комитета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Шалтинского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Валиева Э.А.</w:t>
            </w:r>
          </w:p>
          <w:p w:rsidR="007C5476" w:rsidRDefault="007C5476" w:rsidP="007C5476">
            <w:pPr>
              <w:ind w:left="54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З.Х.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Фаткуллин</w:t>
            </w:r>
            <w:proofErr w:type="spellEnd"/>
          </w:p>
          <w:p w:rsidR="00D16326" w:rsidRDefault="007C5476" w:rsidP="007C54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:rsidR="007C5476" w:rsidRDefault="007C5476" w:rsidP="007C54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СОГЛАСОВАНЫ                                                       УТВЕРЖДЕНЫ</w:t>
            </w:r>
          </w:p>
          <w:p w:rsidR="007C5476" w:rsidRDefault="007C5476" w:rsidP="007C5476">
            <w:pPr>
              <w:rPr>
                <w:rFonts w:ascii="Times New Roman" w:hAnsi="Times New Roman" w:cs="Times New Roman"/>
                <w:szCs w:val="28"/>
              </w:rPr>
            </w:pPr>
            <w:r w:rsidRPr="007C5476">
              <w:rPr>
                <w:rFonts w:ascii="Times New Roman" w:hAnsi="Times New Roman" w:cs="Times New Roman"/>
                <w:szCs w:val="28"/>
              </w:rPr>
              <w:t xml:space="preserve">Заместитель начальника </w:t>
            </w:r>
            <w:proofErr w:type="spellStart"/>
            <w:r w:rsidRPr="007C5476">
              <w:rPr>
                <w:rFonts w:ascii="Times New Roman" w:hAnsi="Times New Roman" w:cs="Times New Roman"/>
                <w:szCs w:val="28"/>
              </w:rPr>
              <w:t>Бугульминского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     постановлением Руководителя </w:t>
            </w:r>
          </w:p>
          <w:p w:rsidR="007C5476" w:rsidRDefault="007C5476" w:rsidP="007C547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межмуниципального филиала                                                           Исполнительного комитета</w:t>
            </w:r>
          </w:p>
          <w:p w:rsidR="007C5476" w:rsidRDefault="007C5476" w:rsidP="007C547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ФКУ УИИ УФСИН России по РТ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Шалтинского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сельского поселения</w:t>
            </w:r>
          </w:p>
          <w:p w:rsidR="007C5476" w:rsidRDefault="007C5476" w:rsidP="007C547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майор внутренней службы                                                                Бавлинского муниципального района</w:t>
            </w:r>
          </w:p>
          <w:p w:rsidR="007C5476" w:rsidRDefault="007C5476" w:rsidP="007C547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_________________  Э.Ф.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Яппаров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        </w:t>
            </w:r>
          </w:p>
          <w:p w:rsidR="007C5476" w:rsidRDefault="007C5476" w:rsidP="007C5476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«__» ____________ 2018г.</w:t>
            </w:r>
            <w:r w:rsidR="00446056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от «__» ___________2018г. №__</w:t>
            </w:r>
          </w:p>
          <w:p w:rsidR="00446056" w:rsidRDefault="00446056" w:rsidP="007C5476">
            <w:pPr>
              <w:rPr>
                <w:rFonts w:ascii="Times New Roman" w:hAnsi="Times New Roman" w:cs="Times New Roman"/>
                <w:szCs w:val="28"/>
              </w:rPr>
            </w:pPr>
          </w:p>
          <w:p w:rsidR="00446056" w:rsidRDefault="00446056" w:rsidP="007C5476">
            <w:pPr>
              <w:rPr>
                <w:rFonts w:ascii="Times New Roman" w:hAnsi="Times New Roman" w:cs="Times New Roman"/>
                <w:szCs w:val="28"/>
              </w:rPr>
            </w:pPr>
          </w:p>
          <w:p w:rsidR="00446056" w:rsidRDefault="00446056" w:rsidP="007C5476">
            <w:pPr>
              <w:rPr>
                <w:rFonts w:ascii="Times New Roman" w:hAnsi="Times New Roman" w:cs="Times New Roman"/>
                <w:szCs w:val="28"/>
              </w:rPr>
            </w:pPr>
          </w:p>
          <w:p w:rsidR="00446056" w:rsidRDefault="00446056" w:rsidP="007C5476">
            <w:pPr>
              <w:rPr>
                <w:rFonts w:ascii="Times New Roman" w:hAnsi="Times New Roman" w:cs="Times New Roman"/>
                <w:szCs w:val="28"/>
              </w:rPr>
            </w:pPr>
          </w:p>
          <w:p w:rsidR="00446056" w:rsidRDefault="00446056" w:rsidP="007C5476">
            <w:pPr>
              <w:rPr>
                <w:rFonts w:ascii="Times New Roman" w:hAnsi="Times New Roman" w:cs="Times New Roman"/>
                <w:szCs w:val="28"/>
              </w:rPr>
            </w:pPr>
          </w:p>
          <w:p w:rsidR="00446056" w:rsidRPr="00446056" w:rsidRDefault="00446056" w:rsidP="0044605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446056">
              <w:rPr>
                <w:rFonts w:ascii="Times New Roman" w:hAnsi="Times New Roman" w:cs="Times New Roman"/>
                <w:sz w:val="28"/>
              </w:rPr>
              <w:t>ПЕРЕЧЕНЬ</w:t>
            </w:r>
          </w:p>
          <w:p w:rsidR="00446056" w:rsidRDefault="00446056" w:rsidP="0044605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446056">
              <w:rPr>
                <w:rFonts w:ascii="Times New Roman" w:hAnsi="Times New Roman" w:cs="Times New Roman"/>
                <w:sz w:val="28"/>
              </w:rPr>
              <w:t>организаций</w:t>
            </w:r>
            <w:r>
              <w:rPr>
                <w:rFonts w:ascii="Times New Roman" w:hAnsi="Times New Roman" w:cs="Times New Roman"/>
                <w:sz w:val="28"/>
              </w:rPr>
              <w:t xml:space="preserve">, в которых отбывают наказание в виде исправительных                   работ на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Шалтинского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сельского поселения                                              (по согласованию)</w:t>
            </w:r>
          </w:p>
          <w:p w:rsidR="00446056" w:rsidRDefault="00446056" w:rsidP="00446056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46056" w:rsidRPr="00446056" w:rsidRDefault="00446056" w:rsidP="00446056">
            <w:pPr>
              <w:pStyle w:val="a4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  <w:sz w:val="28"/>
              </w:rPr>
              <w:t xml:space="preserve">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Шалтинского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сельского поселения</w:t>
            </w:r>
            <w:r w:rsidRPr="00446056">
              <w:rPr>
                <w:rFonts w:ascii="Times New Roman" w:hAnsi="Times New Roman" w:cs="Times New Roman"/>
                <w:sz w:val="28"/>
              </w:rPr>
              <w:t>;</w:t>
            </w:r>
          </w:p>
          <w:p w:rsidR="00446056" w:rsidRPr="00446056" w:rsidRDefault="00446056" w:rsidP="00446056">
            <w:pPr>
              <w:pStyle w:val="a4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  <w:sz w:val="28"/>
              </w:rPr>
              <w:t>КФХ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Киямов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;</w:t>
            </w:r>
          </w:p>
          <w:p w:rsidR="00446056" w:rsidRPr="00446056" w:rsidRDefault="00446056" w:rsidP="00446056">
            <w:pPr>
              <w:pStyle w:val="a4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  <w:sz w:val="28"/>
              </w:rPr>
              <w:t>КФХ «Валеев»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;</w:t>
            </w:r>
          </w:p>
          <w:p w:rsidR="00446056" w:rsidRPr="00446056" w:rsidRDefault="00446056" w:rsidP="00446056">
            <w:pPr>
              <w:pStyle w:val="a4"/>
              <w:numPr>
                <w:ilvl w:val="0"/>
                <w:numId w:val="1"/>
              </w:numPr>
            </w:pPr>
            <w:r>
              <w:rPr>
                <w:rFonts w:ascii="Times New Roman" w:hAnsi="Times New Roman" w:cs="Times New Roman"/>
                <w:sz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Берлек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;</w:t>
            </w:r>
          </w:p>
          <w:p w:rsidR="00446056" w:rsidRDefault="00446056" w:rsidP="00446056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446056" w:rsidRDefault="00446056" w:rsidP="00446056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446056" w:rsidRDefault="00446056" w:rsidP="00446056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446056" w:rsidRDefault="00446056" w:rsidP="00446056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446056" w:rsidRDefault="00446056" w:rsidP="00446056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:rsidR="00446056" w:rsidRPr="00446056" w:rsidRDefault="00446056" w:rsidP="00446056">
            <w:pPr>
              <w:pStyle w:val="a4"/>
              <w:ind w:left="601"/>
            </w:pPr>
            <w:r>
              <w:rPr>
                <w:rFonts w:ascii="Times New Roman" w:hAnsi="Times New Roman" w:cs="Times New Roman"/>
                <w:sz w:val="28"/>
              </w:rPr>
              <w:t xml:space="preserve">Секретарь исполнительного комитета   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Шалтинского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сельского поселения                                      Э.А. Валиев  </w:t>
            </w:r>
          </w:p>
        </w:tc>
      </w:tr>
    </w:tbl>
    <w:p w:rsidR="007F5936" w:rsidRDefault="00EE21AE" w:rsidP="00D16326"/>
    <w:sectPr w:rsidR="007F5936" w:rsidSect="00D16326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7154"/>
    <w:multiLevelType w:val="hybridMultilevel"/>
    <w:tmpl w:val="5E74ED48"/>
    <w:lvl w:ilvl="0" w:tplc="59325E84">
      <w:start w:val="1"/>
      <w:numFmt w:val="decimal"/>
      <w:lvlText w:val="%1."/>
      <w:lvlJc w:val="left"/>
      <w:pPr>
        <w:ind w:left="96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26"/>
    <w:rsid w:val="00446056"/>
    <w:rsid w:val="007C5476"/>
    <w:rsid w:val="00C25138"/>
    <w:rsid w:val="00D16326"/>
    <w:rsid w:val="00DD3218"/>
    <w:rsid w:val="00EE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163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63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D1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63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D1632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163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D16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163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dcterms:created xsi:type="dcterms:W3CDTF">2018-03-12T12:51:00Z</dcterms:created>
  <dcterms:modified xsi:type="dcterms:W3CDTF">2018-03-12T12:51:00Z</dcterms:modified>
</cp:coreProperties>
</file>