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686" w:rsidRPr="005C743E" w:rsidRDefault="00501686" w:rsidP="0050168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43E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101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45"/>
        <w:gridCol w:w="449"/>
        <w:gridCol w:w="651"/>
        <w:gridCol w:w="4428"/>
      </w:tblGrid>
      <w:tr w:rsidR="00501686" w:rsidRPr="005C743E" w:rsidTr="00501686">
        <w:trPr>
          <w:trHeight w:val="1221"/>
        </w:trPr>
        <w:tc>
          <w:tcPr>
            <w:tcW w:w="4645" w:type="dxa"/>
          </w:tcPr>
          <w:p w:rsidR="00501686" w:rsidRPr="005C743E" w:rsidRDefault="00501686" w:rsidP="00501686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5C743E">
              <w:rPr>
                <w:rFonts w:ascii="Times New Roman" w:hAnsi="Times New Roman"/>
                <w:sz w:val="28"/>
                <w:szCs w:val="28"/>
              </w:rPr>
              <w:t>СОВЕТ КРЫМ-САРАЙСКОГО</w:t>
            </w:r>
          </w:p>
          <w:p w:rsidR="00501686" w:rsidRPr="005C743E" w:rsidRDefault="00501686" w:rsidP="00501686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01686" w:rsidRPr="005C743E" w:rsidRDefault="00501686" w:rsidP="00501686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C743E">
              <w:rPr>
                <w:rFonts w:ascii="Times New Roman" w:hAnsi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5C743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501686" w:rsidRPr="005C743E" w:rsidRDefault="00501686" w:rsidP="00501686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C74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501686" w:rsidRPr="005C743E" w:rsidRDefault="00501686" w:rsidP="005016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86" w:rsidRPr="005C743E" w:rsidRDefault="00501686" w:rsidP="005016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86" w:rsidRPr="005C743E" w:rsidRDefault="00501686" w:rsidP="005016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86" w:rsidRPr="005C743E" w:rsidRDefault="00501686" w:rsidP="005016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501686" w:rsidRPr="005C743E" w:rsidRDefault="00501686" w:rsidP="005016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501686" w:rsidRPr="005C743E" w:rsidRDefault="00501686" w:rsidP="00501686">
            <w:pPr>
              <w:pStyle w:val="2"/>
              <w:tabs>
                <w:tab w:val="clear" w:pos="1620"/>
              </w:tabs>
              <w:rPr>
                <w:b/>
                <w:szCs w:val="28"/>
                <w:lang w:val="tt-RU"/>
              </w:rPr>
            </w:pPr>
            <w:r w:rsidRPr="005C743E">
              <w:rPr>
                <w:szCs w:val="28"/>
                <w:lang w:val="ar-SA"/>
              </w:rPr>
              <w:t>БАУЛЫ</w:t>
            </w:r>
            <w:r w:rsidRPr="005C743E">
              <w:rPr>
                <w:szCs w:val="28"/>
              </w:rPr>
              <w:t xml:space="preserve"> </w:t>
            </w:r>
            <w:r w:rsidRPr="005C743E">
              <w:rPr>
                <w:szCs w:val="28"/>
                <w:lang w:val="tt-RU"/>
              </w:rPr>
              <w:t xml:space="preserve"> МУНИЦИПАЛЬ РАЙОНЫ</w:t>
            </w:r>
          </w:p>
          <w:p w:rsidR="00501686" w:rsidRPr="005C743E" w:rsidRDefault="00501686" w:rsidP="005016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C74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501686" w:rsidRPr="005C743E" w:rsidRDefault="00501686" w:rsidP="005016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501686" w:rsidRPr="005C743E" w:rsidTr="00501686">
        <w:trPr>
          <w:trHeight w:hRule="exact" w:val="387"/>
        </w:trPr>
        <w:tc>
          <w:tcPr>
            <w:tcW w:w="10173" w:type="dxa"/>
            <w:gridSpan w:val="4"/>
          </w:tcPr>
          <w:p w:rsidR="00501686" w:rsidRPr="005C743E" w:rsidRDefault="00501686" w:rsidP="00501686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86" w:rsidRPr="005C743E" w:rsidRDefault="00501686" w:rsidP="005016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686" w:rsidRPr="005C743E" w:rsidTr="00501686">
        <w:trPr>
          <w:trHeight w:val="413"/>
        </w:trPr>
        <w:tc>
          <w:tcPr>
            <w:tcW w:w="5094" w:type="dxa"/>
            <w:gridSpan w:val="2"/>
            <w:vAlign w:val="bottom"/>
          </w:tcPr>
          <w:p w:rsidR="00501686" w:rsidRPr="005C743E" w:rsidRDefault="00501686" w:rsidP="0050168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</w:t>
            </w: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5079" w:type="dxa"/>
            <w:gridSpan w:val="2"/>
            <w:vAlign w:val="bottom"/>
          </w:tcPr>
          <w:p w:rsidR="00501686" w:rsidRPr="005C743E" w:rsidRDefault="00501686" w:rsidP="0050168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501686" w:rsidRPr="005C743E" w:rsidTr="00501686">
        <w:trPr>
          <w:trHeight w:val="413"/>
        </w:trPr>
        <w:tc>
          <w:tcPr>
            <w:tcW w:w="10173" w:type="dxa"/>
            <w:gridSpan w:val="4"/>
            <w:vAlign w:val="bottom"/>
          </w:tcPr>
          <w:p w:rsidR="00501686" w:rsidRPr="005C743E" w:rsidRDefault="00501686" w:rsidP="00501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86" w:rsidRPr="005C743E" w:rsidRDefault="00501686" w:rsidP="00501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3E">
              <w:rPr>
                <w:rFonts w:ascii="Times New Roman" w:hAnsi="Times New Roman" w:cs="Times New Roman"/>
                <w:sz w:val="28"/>
                <w:szCs w:val="28"/>
              </w:rPr>
              <w:t xml:space="preserve">__2023                        </w:t>
            </w:r>
            <w:proofErr w:type="spellStart"/>
            <w:r w:rsidRPr="005C743E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5C743E">
              <w:rPr>
                <w:rFonts w:ascii="Times New Roman" w:hAnsi="Times New Roman" w:cs="Times New Roman"/>
                <w:sz w:val="28"/>
                <w:szCs w:val="28"/>
              </w:rPr>
              <w:t>-Сарай                    №___</w:t>
            </w:r>
          </w:p>
        </w:tc>
      </w:tr>
    </w:tbl>
    <w:p w:rsidR="00501686" w:rsidRPr="005C743E" w:rsidRDefault="00501686" w:rsidP="0050168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C743E">
        <w:rPr>
          <w:rFonts w:ascii="Tahoma" w:hAnsi="Tahoma" w:cs="Tahoma"/>
          <w:color w:val="000000"/>
          <w:sz w:val="28"/>
          <w:szCs w:val="28"/>
        </w:rPr>
        <w:t>﻿</w:t>
      </w:r>
    </w:p>
    <w:p w:rsidR="00501686" w:rsidRDefault="00501686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</w:p>
    <w:p w:rsidR="00790FC9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494776" w:rsidRPr="00A61170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Pr="00A61170">
        <w:rPr>
          <w:rFonts w:ascii="Times New Roman" w:hAnsi="Times New Roman" w:cs="Times New Roman"/>
          <w:bCs/>
          <w:sz w:val="28"/>
        </w:rPr>
        <w:t>поселения от</w:t>
      </w:r>
      <w:r w:rsidR="00D75B1D" w:rsidRPr="00A61170">
        <w:rPr>
          <w:rFonts w:ascii="Times New Roman" w:hAnsi="Times New Roman" w:cs="Times New Roman"/>
          <w:bCs/>
          <w:sz w:val="28"/>
        </w:rPr>
        <w:t xml:space="preserve"> </w:t>
      </w:r>
      <w:r w:rsidR="00494776">
        <w:rPr>
          <w:rFonts w:ascii="Times New Roman" w:hAnsi="Times New Roman" w:cs="Times New Roman"/>
          <w:bCs/>
          <w:sz w:val="28"/>
        </w:rPr>
        <w:t>19</w:t>
      </w:r>
      <w:r w:rsidRPr="00A61170">
        <w:rPr>
          <w:rFonts w:ascii="Times New Roman" w:hAnsi="Times New Roman" w:cs="Times New Roman"/>
          <w:bCs/>
          <w:sz w:val="28"/>
        </w:rPr>
        <w:t>.12.</w:t>
      </w:r>
      <w:r w:rsidR="00600DF4" w:rsidRPr="00A61170">
        <w:rPr>
          <w:rFonts w:ascii="Times New Roman" w:hAnsi="Times New Roman" w:cs="Times New Roman"/>
          <w:bCs/>
          <w:sz w:val="28"/>
        </w:rPr>
        <w:t>20</w:t>
      </w:r>
      <w:r w:rsidR="00D32929" w:rsidRPr="00A61170">
        <w:rPr>
          <w:rFonts w:ascii="Times New Roman" w:hAnsi="Times New Roman" w:cs="Times New Roman"/>
          <w:bCs/>
          <w:sz w:val="28"/>
        </w:rPr>
        <w:t>2</w:t>
      </w:r>
      <w:r w:rsidR="00494776">
        <w:rPr>
          <w:rFonts w:ascii="Times New Roman" w:hAnsi="Times New Roman" w:cs="Times New Roman"/>
          <w:bCs/>
          <w:sz w:val="28"/>
        </w:rPr>
        <w:t>2</w:t>
      </w:r>
      <w:r w:rsidRPr="00A61170">
        <w:rPr>
          <w:rFonts w:ascii="Times New Roman" w:hAnsi="Times New Roman" w:cs="Times New Roman"/>
          <w:bCs/>
          <w:sz w:val="28"/>
        </w:rPr>
        <w:t xml:space="preserve"> г. №</w:t>
      </w:r>
      <w:r w:rsidR="00600DF4" w:rsidRPr="00A61170">
        <w:rPr>
          <w:rFonts w:ascii="Times New Roman" w:hAnsi="Times New Roman" w:cs="Times New Roman"/>
          <w:bCs/>
          <w:sz w:val="28"/>
        </w:rPr>
        <w:t xml:space="preserve"> </w:t>
      </w:r>
      <w:r w:rsidR="00494776">
        <w:rPr>
          <w:rFonts w:ascii="Times New Roman" w:hAnsi="Times New Roman" w:cs="Times New Roman"/>
          <w:bCs/>
          <w:sz w:val="28"/>
        </w:rPr>
        <w:t>70</w:t>
      </w:r>
    </w:p>
    <w:p w:rsidR="00C74225" w:rsidRDefault="00790FC9" w:rsidP="001978B6">
      <w:pPr>
        <w:ind w:right="4818" w:firstLine="0"/>
        <w:jc w:val="left"/>
        <w:rPr>
          <w:rFonts w:ascii="Times New Roman" w:hAnsi="Times New Roman"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>«</w:t>
      </w:r>
      <w:r w:rsidR="002034FE" w:rsidRPr="00A61170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CF6997" w:rsidRPr="00A61170">
        <w:rPr>
          <w:rFonts w:ascii="Times New Roman" w:hAnsi="Times New Roman" w:cs="Times New Roman"/>
          <w:bCs/>
          <w:sz w:val="28"/>
        </w:rPr>
        <w:t>С</w:t>
      </w:r>
      <w:r w:rsidR="00801FC1" w:rsidRPr="00A61170">
        <w:rPr>
          <w:rFonts w:ascii="Times New Roman" w:hAnsi="Times New Roman" w:cs="Times New Roman"/>
          <w:bCs/>
          <w:sz w:val="28"/>
        </w:rPr>
        <w:t>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6E4823" w:rsidRPr="00A61170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494776">
        <w:rPr>
          <w:rFonts w:ascii="Times New Roman" w:hAnsi="Times New Roman"/>
          <w:sz w:val="28"/>
        </w:rPr>
        <w:t>3</w:t>
      </w:r>
      <w:r w:rsidR="006F2F14" w:rsidRPr="00A61170">
        <w:rPr>
          <w:rFonts w:ascii="Times New Roman" w:hAnsi="Times New Roman"/>
          <w:sz w:val="28"/>
        </w:rPr>
        <w:t xml:space="preserve"> </w:t>
      </w:r>
      <w:r w:rsidR="007A706A" w:rsidRPr="00A61170">
        <w:rPr>
          <w:rFonts w:ascii="Times New Roman" w:hAnsi="Times New Roman"/>
          <w:sz w:val="28"/>
        </w:rPr>
        <w:t>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097D6D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4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A61170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5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DD4FC6" w:rsidRPr="00A61170">
        <w:rPr>
          <w:rFonts w:ascii="Times New Roman" w:hAnsi="Times New Roman"/>
          <w:sz w:val="28"/>
        </w:rPr>
        <w:t>»</w:t>
      </w:r>
    </w:p>
    <w:p w:rsidR="00A47874" w:rsidRDefault="00A47874" w:rsidP="001978B6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(с изменениями внесенными </w:t>
      </w:r>
    </w:p>
    <w:p w:rsidR="00C74225" w:rsidRDefault="00A47874" w:rsidP="00A47874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Pr="00A47874">
        <w:rPr>
          <w:rFonts w:ascii="Times New Roman" w:hAnsi="Times New Roman"/>
          <w:sz w:val="28"/>
        </w:rPr>
        <w:t>24.04.2023 №83</w:t>
      </w:r>
      <w:r w:rsidR="00492C59">
        <w:rPr>
          <w:rFonts w:ascii="Times New Roman" w:hAnsi="Times New Roman"/>
          <w:sz w:val="28"/>
        </w:rPr>
        <w:t>, от 29.05.2023 №88</w:t>
      </w:r>
      <w:r w:rsidR="00C74225">
        <w:rPr>
          <w:rFonts w:ascii="Times New Roman" w:hAnsi="Times New Roman"/>
          <w:sz w:val="28"/>
        </w:rPr>
        <w:t>,</w:t>
      </w:r>
    </w:p>
    <w:p w:rsidR="00F30AF5" w:rsidRPr="00A47874" w:rsidRDefault="00C74225" w:rsidP="00A47874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07.08.2023 №93</w:t>
      </w:r>
      <w:r w:rsidR="00A47874">
        <w:rPr>
          <w:rFonts w:ascii="Times New Roman" w:hAnsi="Times New Roman"/>
          <w:sz w:val="28"/>
        </w:rPr>
        <w:t>)</w:t>
      </w:r>
    </w:p>
    <w:bookmarkEnd w:id="0"/>
    <w:p w:rsidR="00104733" w:rsidRPr="006910F6" w:rsidRDefault="00104733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A478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1170">
        <w:rPr>
          <w:rFonts w:ascii="Times New Roman" w:hAnsi="Times New Roman" w:cs="Times New Roman"/>
          <w:bCs/>
          <w:sz w:val="28"/>
        </w:rPr>
        <w:t>1</w:t>
      </w:r>
      <w:r w:rsidR="00494776">
        <w:rPr>
          <w:rFonts w:ascii="Times New Roman" w:hAnsi="Times New Roman" w:cs="Times New Roman"/>
          <w:bCs/>
          <w:sz w:val="28"/>
        </w:rPr>
        <w:t>9</w:t>
      </w:r>
      <w:r w:rsidR="00A61170" w:rsidRPr="00A61170">
        <w:rPr>
          <w:rFonts w:ascii="Times New Roman" w:hAnsi="Times New Roman" w:cs="Times New Roman"/>
          <w:bCs/>
          <w:sz w:val="28"/>
        </w:rPr>
        <w:t>.12.202</w:t>
      </w:r>
      <w:r w:rsidR="00494776">
        <w:rPr>
          <w:rFonts w:ascii="Times New Roman" w:hAnsi="Times New Roman" w:cs="Times New Roman"/>
          <w:bCs/>
          <w:sz w:val="28"/>
        </w:rPr>
        <w:t>2</w:t>
      </w:r>
      <w:r w:rsidR="00D32929" w:rsidRPr="00A61170">
        <w:rPr>
          <w:rFonts w:ascii="Times New Roman" w:hAnsi="Times New Roman" w:cs="Times New Roman"/>
          <w:bCs/>
          <w:sz w:val="28"/>
        </w:rPr>
        <w:t xml:space="preserve"> г. № </w:t>
      </w:r>
      <w:r w:rsidR="00494776">
        <w:rPr>
          <w:rFonts w:ascii="Times New Roman" w:hAnsi="Times New Roman" w:cs="Times New Roman"/>
          <w:bCs/>
          <w:sz w:val="28"/>
        </w:rPr>
        <w:t>70</w:t>
      </w:r>
      <w:r w:rsidR="00AD7A5B" w:rsidRPr="00A61170">
        <w:rPr>
          <w:rFonts w:ascii="Times New Roman" w:hAnsi="Times New Roman" w:cs="Times New Roman"/>
          <w:sz w:val="28"/>
          <w:szCs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 w:rsidRPr="00A61170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494776">
        <w:rPr>
          <w:rFonts w:ascii="Times New Roman" w:hAnsi="Times New Roman"/>
          <w:sz w:val="28"/>
        </w:rPr>
        <w:t>3</w:t>
      </w:r>
      <w:r w:rsidR="007A706A" w:rsidRPr="00A61170">
        <w:rPr>
          <w:rFonts w:ascii="Times New Roman" w:hAnsi="Times New Roman"/>
          <w:sz w:val="28"/>
        </w:rPr>
        <w:t xml:space="preserve"> 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600DF4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4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600DF4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5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405A4E" w:rsidRPr="00A61170">
        <w:rPr>
          <w:rFonts w:ascii="Times New Roman" w:hAnsi="Times New Roman" w:cs="Times New Roman"/>
          <w:sz w:val="28"/>
          <w:szCs w:val="28"/>
        </w:rPr>
        <w:t>»</w:t>
      </w:r>
      <w:r w:rsidR="00A47874" w:rsidRPr="00A47874">
        <w:rPr>
          <w:rFonts w:ascii="Times New Roman" w:hAnsi="Times New Roman"/>
          <w:sz w:val="28"/>
        </w:rPr>
        <w:t xml:space="preserve"> </w:t>
      </w:r>
      <w:r w:rsidR="0050168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01686">
        <w:rPr>
          <w:rFonts w:ascii="Times New Roman" w:hAnsi="Times New Roman" w:cs="Times New Roman"/>
          <w:sz w:val="28"/>
          <w:szCs w:val="28"/>
        </w:rPr>
        <w:t xml:space="preserve">с </w:t>
      </w:r>
      <w:r w:rsidR="00A47874" w:rsidRPr="00A47874"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 w:rsidR="00A47874" w:rsidRPr="00A47874">
        <w:rPr>
          <w:rFonts w:ascii="Times New Roman" w:hAnsi="Times New Roman" w:cs="Times New Roman"/>
          <w:sz w:val="28"/>
          <w:szCs w:val="28"/>
        </w:rPr>
        <w:t xml:space="preserve"> внесенными от 24.04.2023 №83</w:t>
      </w:r>
      <w:r w:rsidR="00492C59">
        <w:rPr>
          <w:rFonts w:ascii="Times New Roman" w:hAnsi="Times New Roman" w:cs="Times New Roman"/>
          <w:sz w:val="28"/>
          <w:szCs w:val="28"/>
        </w:rPr>
        <w:t xml:space="preserve">, </w:t>
      </w:r>
      <w:r w:rsidR="00492C59">
        <w:rPr>
          <w:rFonts w:ascii="Times New Roman" w:hAnsi="Times New Roman"/>
          <w:sz w:val="28"/>
        </w:rPr>
        <w:t>от 29.05.2023 №88</w:t>
      </w:r>
      <w:r w:rsidR="00C74225">
        <w:rPr>
          <w:rFonts w:ascii="Times New Roman" w:hAnsi="Times New Roman"/>
          <w:sz w:val="28"/>
        </w:rPr>
        <w:t>, от 07.08.2023 №93</w:t>
      </w:r>
      <w:r w:rsidR="00A47874" w:rsidRPr="00A47874">
        <w:rPr>
          <w:rFonts w:ascii="Times New Roman" w:hAnsi="Times New Roman" w:cs="Times New Roman"/>
          <w:sz w:val="28"/>
          <w:szCs w:val="28"/>
        </w:rPr>
        <w:t>)</w:t>
      </w:r>
      <w:r w:rsidR="00A47874">
        <w:rPr>
          <w:rFonts w:ascii="Times New Roman" w:hAnsi="Times New Roman" w:cs="Times New Roman"/>
          <w:sz w:val="28"/>
          <w:szCs w:val="28"/>
        </w:rPr>
        <w:t xml:space="preserve"> </w:t>
      </w:r>
      <w:r w:rsidR="00405A4E" w:rsidRPr="00A61170">
        <w:rPr>
          <w:rFonts w:ascii="Times New Roman" w:hAnsi="Times New Roman" w:cs="Times New Roman"/>
          <w:sz w:val="28"/>
          <w:szCs w:val="28"/>
        </w:rPr>
        <w:t>следу</w:t>
      </w:r>
      <w:r w:rsidR="00790FC9" w:rsidRPr="00A61170">
        <w:rPr>
          <w:rFonts w:ascii="Times New Roman" w:hAnsi="Times New Roman" w:cs="Times New Roman"/>
          <w:sz w:val="28"/>
          <w:szCs w:val="28"/>
        </w:rPr>
        <w:t>ющие изменения</w:t>
      </w:r>
      <w:r w:rsidR="00790FC9">
        <w:rPr>
          <w:rFonts w:ascii="Times New Roman" w:hAnsi="Times New Roman" w:cs="Times New Roman"/>
          <w:sz w:val="28"/>
          <w:szCs w:val="28"/>
        </w:rPr>
        <w:t>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AD7A5B" w:rsidRPr="00104733" w:rsidRDefault="008D3304" w:rsidP="00AD7A5B">
      <w:pPr>
        <w:pStyle w:val="30"/>
        <w:spacing w:line="360" w:lineRule="auto"/>
        <w:ind w:firstLine="708"/>
      </w:pPr>
      <w:r w:rsidRPr="00F30AF5">
        <w:t xml:space="preserve"> </w:t>
      </w:r>
      <w:r w:rsidR="00F30AF5" w:rsidRPr="00F30AF5">
        <w:t>«</w:t>
      </w:r>
      <w:r w:rsidR="00AD7A5B">
        <w:t xml:space="preserve">1) общий объем доходов бюджета </w:t>
      </w:r>
      <w:r w:rsidR="00AD7A5B" w:rsidRPr="00260AE6">
        <w:t>Крым-</w:t>
      </w:r>
      <w:proofErr w:type="spellStart"/>
      <w:r w:rsidR="00AD7A5B" w:rsidRPr="00260AE6">
        <w:t>Сарайского</w:t>
      </w:r>
      <w:proofErr w:type="spellEnd"/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</w:t>
      </w:r>
      <w:r w:rsidR="00AD7A5B" w:rsidRPr="00104733">
        <w:t xml:space="preserve">сумме </w:t>
      </w:r>
      <w:r w:rsidR="00021E69">
        <w:t>10 954,8</w:t>
      </w:r>
      <w:r w:rsidR="00104733" w:rsidRPr="00104733">
        <w:t xml:space="preserve"> </w:t>
      </w:r>
      <w:r w:rsidR="00AD7A5B" w:rsidRPr="00104733">
        <w:t>тыс. рублей;</w:t>
      </w:r>
    </w:p>
    <w:p w:rsidR="00F30AF5" w:rsidRPr="00104733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t>2) общий объем расходов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021E69">
        <w:rPr>
          <w:rFonts w:ascii="Times New Roman" w:hAnsi="Times New Roman" w:cs="Times New Roman"/>
          <w:sz w:val="28"/>
          <w:szCs w:val="28"/>
        </w:rPr>
        <w:t>24 664,6</w:t>
      </w:r>
      <w:r w:rsidR="0085294A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рублей</w:t>
      </w:r>
      <w:r w:rsidRPr="00104733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C6F3E">
        <w:rPr>
          <w:rFonts w:ascii="Times New Roman" w:hAnsi="Times New Roman" w:cs="Times New Roman"/>
          <w:sz w:val="28"/>
          <w:szCs w:val="28"/>
        </w:rPr>
        <w:t xml:space="preserve">го поселения составляет в сумме </w:t>
      </w:r>
      <w:r w:rsidR="00021E69">
        <w:rPr>
          <w:rFonts w:ascii="Times New Roman" w:hAnsi="Times New Roman" w:cs="Times New Roman"/>
          <w:sz w:val="28"/>
          <w:szCs w:val="28"/>
        </w:rPr>
        <w:t>13709,8</w:t>
      </w:r>
      <w:r w:rsidR="00AD7A5B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</w:t>
      </w:r>
      <w:r w:rsidR="00301691" w:rsidRPr="00104733">
        <w:rPr>
          <w:rFonts w:ascii="Times New Roman" w:hAnsi="Times New Roman" w:cs="Times New Roman"/>
          <w:sz w:val="28"/>
          <w:szCs w:val="28"/>
        </w:rPr>
        <w:t>й</w:t>
      </w:r>
      <w:r w:rsidR="00301691">
        <w:rPr>
          <w:rFonts w:ascii="Times New Roman" w:hAnsi="Times New Roman" w:cs="Times New Roman"/>
          <w:sz w:val="28"/>
          <w:szCs w:val="28"/>
        </w:rPr>
        <w:t>.</w:t>
      </w:r>
      <w:r w:rsidRPr="00F30AF5">
        <w:rPr>
          <w:rFonts w:ascii="Times New Roman" w:hAnsi="Times New Roman" w:cs="Times New Roman"/>
          <w:sz w:val="28"/>
          <w:szCs w:val="28"/>
        </w:rPr>
        <w:t>»</w:t>
      </w:r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1686" w:rsidRDefault="00501686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1686" w:rsidRDefault="00501686" w:rsidP="00501686">
      <w:pPr>
        <w:pStyle w:val="ConsPlusNormal"/>
        <w:rPr>
          <w:rFonts w:ascii="Times New Roman" w:hAnsi="Times New Roman"/>
          <w:sz w:val="28"/>
        </w:rPr>
      </w:pPr>
      <w:r w:rsidRPr="00B158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42973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501686" w:rsidRDefault="00501686" w:rsidP="00501686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</w:t>
      </w:r>
      <w:proofErr w:type="spellStart"/>
      <w:r>
        <w:rPr>
          <w:rFonts w:ascii="Times New Roman" w:hAnsi="Times New Roman"/>
          <w:sz w:val="28"/>
        </w:rPr>
        <w:t>Сарайского</w:t>
      </w:r>
      <w:proofErr w:type="spellEnd"/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Д.А. </w:t>
      </w:r>
      <w:proofErr w:type="spellStart"/>
      <w:r>
        <w:rPr>
          <w:rFonts w:ascii="Times New Roman" w:hAnsi="Times New Roman"/>
          <w:sz w:val="28"/>
        </w:rPr>
        <w:t>Шакирзянов</w:t>
      </w:r>
      <w:proofErr w:type="spellEnd"/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274EB" w:rsidRDefault="003274E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760"/>
        <w:gridCol w:w="3380"/>
        <w:gridCol w:w="1636"/>
      </w:tblGrid>
      <w:tr w:rsidR="0054545D" w:rsidRPr="0054545D" w:rsidTr="0054545D">
        <w:trPr>
          <w:trHeight w:val="1728"/>
        </w:trPr>
        <w:tc>
          <w:tcPr>
            <w:tcW w:w="97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</w:t>
            </w:r>
            <w:proofErr w:type="spellStart"/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</w:p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4545D" w:rsidRPr="0054545D" w:rsidRDefault="0054545D" w:rsidP="0054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5454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454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2023 г. № ___</w:t>
            </w:r>
          </w:p>
        </w:tc>
      </w:tr>
      <w:tr w:rsidR="0054545D" w:rsidRPr="0054545D" w:rsidTr="0054545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5D" w:rsidRPr="0054545D" w:rsidTr="0054545D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54545D" w:rsidRPr="0054545D" w:rsidTr="0054545D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5D" w:rsidRPr="0054545D" w:rsidTr="0054545D">
        <w:trPr>
          <w:trHeight w:val="360"/>
        </w:trPr>
        <w:tc>
          <w:tcPr>
            <w:tcW w:w="9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45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54545D" w:rsidRPr="0054545D" w:rsidTr="0054545D">
        <w:trPr>
          <w:trHeight w:val="360"/>
        </w:trPr>
        <w:tc>
          <w:tcPr>
            <w:tcW w:w="9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45D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54545D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54545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54545D" w:rsidRPr="0054545D" w:rsidTr="0054545D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5D" w:rsidRPr="0054545D" w:rsidTr="0054545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5D" w:rsidRPr="0054545D" w:rsidTr="0054545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4545D" w:rsidRPr="0054545D" w:rsidTr="0054545D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545D" w:rsidRPr="0054545D" w:rsidTr="0054545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4545D" w:rsidRPr="0054545D" w:rsidTr="0054545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4545D">
              <w:rPr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4545D">
              <w:rPr>
                <w:sz w:val="20"/>
                <w:szCs w:val="20"/>
              </w:rPr>
              <w:t> </w:t>
            </w:r>
          </w:p>
        </w:tc>
      </w:tr>
      <w:tr w:rsidR="0054545D" w:rsidRPr="0054545D" w:rsidTr="0054545D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13709,8</w:t>
            </w:r>
          </w:p>
        </w:tc>
      </w:tr>
      <w:tr w:rsidR="0054545D" w:rsidRPr="0054545D" w:rsidTr="0054545D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5D" w:rsidRPr="0054545D" w:rsidTr="0054545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13709,8</w:t>
            </w:r>
          </w:p>
        </w:tc>
      </w:tr>
      <w:tr w:rsidR="0054545D" w:rsidRPr="0054545D" w:rsidTr="005454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5D" w:rsidRPr="0054545D" w:rsidTr="0054545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-10954,8</w:t>
            </w:r>
          </w:p>
        </w:tc>
      </w:tr>
      <w:tr w:rsidR="0054545D" w:rsidRPr="0054545D" w:rsidTr="005454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-10954,8</w:t>
            </w:r>
          </w:p>
        </w:tc>
      </w:tr>
      <w:tr w:rsidR="0054545D" w:rsidRPr="0054545D" w:rsidTr="005454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-10954,8</w:t>
            </w:r>
          </w:p>
        </w:tc>
      </w:tr>
      <w:tr w:rsidR="0054545D" w:rsidRPr="0054545D" w:rsidTr="005454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-10954,8</w:t>
            </w:r>
          </w:p>
        </w:tc>
      </w:tr>
      <w:tr w:rsidR="0054545D" w:rsidRPr="0054545D" w:rsidTr="0054545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24664,6</w:t>
            </w:r>
          </w:p>
        </w:tc>
      </w:tr>
      <w:tr w:rsidR="0054545D" w:rsidRPr="0054545D" w:rsidTr="005454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24664,6</w:t>
            </w:r>
          </w:p>
        </w:tc>
      </w:tr>
      <w:tr w:rsidR="0054545D" w:rsidRPr="0054545D" w:rsidTr="005454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24664,6</w:t>
            </w:r>
          </w:p>
        </w:tc>
      </w:tr>
      <w:tr w:rsidR="0054545D" w:rsidRPr="0054545D" w:rsidTr="005454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sz w:val="24"/>
                <w:szCs w:val="24"/>
              </w:rPr>
              <w:t>24664,6</w:t>
            </w:r>
          </w:p>
        </w:tc>
      </w:tr>
    </w:tbl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1686" w:rsidRDefault="0050168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27" w:type="dxa"/>
        <w:tblInd w:w="113" w:type="dxa"/>
        <w:tblLook w:val="04A0" w:firstRow="1" w:lastRow="0" w:firstColumn="1" w:lastColumn="0" w:noHBand="0" w:noVBand="1"/>
      </w:tblPr>
      <w:tblGrid>
        <w:gridCol w:w="5807"/>
        <w:gridCol w:w="2480"/>
        <w:gridCol w:w="1440"/>
      </w:tblGrid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54545D" w:rsidRPr="0054545D" w:rsidTr="0054545D">
        <w:trPr>
          <w:trHeight w:val="264"/>
        </w:trPr>
        <w:tc>
          <w:tcPr>
            <w:tcW w:w="9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54545D" w:rsidRPr="0054545D" w:rsidTr="0054545D">
        <w:trPr>
          <w:trHeight w:val="264"/>
        </w:trPr>
        <w:tc>
          <w:tcPr>
            <w:tcW w:w="9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Крым-</w:t>
            </w:r>
            <w:proofErr w:type="spellStart"/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Сарайского</w:t>
            </w:r>
            <w:proofErr w:type="spellEnd"/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от "___" _________ 2023 г. № ____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54545D" w:rsidRPr="0054545D" w:rsidTr="0054545D">
        <w:trPr>
          <w:trHeight w:val="276"/>
        </w:trPr>
        <w:tc>
          <w:tcPr>
            <w:tcW w:w="9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54545D" w:rsidRPr="0054545D" w:rsidTr="0054545D">
        <w:trPr>
          <w:trHeight w:val="276"/>
        </w:trPr>
        <w:tc>
          <w:tcPr>
            <w:tcW w:w="9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 xml:space="preserve">  бюджета Крым-</w:t>
            </w:r>
            <w:proofErr w:type="spellStart"/>
            <w:r w:rsidRPr="0054545D">
              <w:rPr>
                <w:rFonts w:ascii="Times New Roman" w:hAnsi="Times New Roman" w:cs="Times New Roman"/>
              </w:rPr>
              <w:t>Сарайского</w:t>
            </w:r>
            <w:proofErr w:type="spellEnd"/>
            <w:r w:rsidRPr="0054545D">
              <w:rPr>
                <w:rFonts w:ascii="Times New Roman" w:hAnsi="Times New Roman" w:cs="Times New Roman"/>
              </w:rPr>
              <w:t xml:space="preserve"> сельского поселения  на 2023 год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5D" w:rsidRPr="0054545D" w:rsidTr="0054545D">
        <w:trPr>
          <w:trHeight w:val="312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45D" w:rsidRPr="0054545D" w:rsidTr="0054545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3 262,8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</w:tr>
      <w:tr w:rsidR="0054545D" w:rsidRPr="0054545D" w:rsidTr="0054545D">
        <w:trPr>
          <w:trHeight w:val="94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3 059,0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54545D" w:rsidRPr="0054545D" w:rsidTr="0054545D">
        <w:trPr>
          <w:trHeight w:val="6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2 984,0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54545D" w:rsidRPr="0054545D" w:rsidTr="0054545D">
        <w:trPr>
          <w:trHeight w:val="52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54545D" w:rsidRPr="0054545D" w:rsidTr="0054545D">
        <w:trPr>
          <w:trHeight w:val="5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54545D" w:rsidRPr="0054545D" w:rsidTr="0054545D">
        <w:trPr>
          <w:trHeight w:val="28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</w:tr>
      <w:tr w:rsidR="0054545D" w:rsidRPr="0054545D" w:rsidTr="0054545D">
        <w:trPr>
          <w:trHeight w:val="29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</w:tr>
      <w:tr w:rsidR="0054545D" w:rsidRPr="0054545D" w:rsidTr="0054545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7 692,0</w:t>
            </w:r>
          </w:p>
        </w:tc>
      </w:tr>
      <w:tr w:rsidR="0054545D" w:rsidRPr="0054545D" w:rsidTr="0054545D">
        <w:trPr>
          <w:trHeight w:val="29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4 655,0</w:t>
            </w:r>
          </w:p>
        </w:tc>
      </w:tr>
      <w:tr w:rsidR="0054545D" w:rsidRPr="0054545D" w:rsidTr="0054545D">
        <w:trPr>
          <w:trHeight w:val="79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4 655,0</w:t>
            </w:r>
          </w:p>
        </w:tc>
      </w:tr>
      <w:tr w:rsidR="0054545D" w:rsidRPr="0054545D" w:rsidTr="0054545D">
        <w:trPr>
          <w:trHeight w:val="52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4 655,0</w:t>
            </w:r>
          </w:p>
        </w:tc>
      </w:tr>
      <w:tr w:rsidR="0054545D" w:rsidRPr="0054545D" w:rsidTr="0054545D">
        <w:trPr>
          <w:trHeight w:val="52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54545D" w:rsidRPr="0054545D" w:rsidTr="0054545D">
        <w:trPr>
          <w:trHeight w:val="46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54545D" w:rsidRPr="0054545D" w:rsidTr="0054545D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2 02 4000 00 0000 150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2 910,7</w:t>
            </w:r>
          </w:p>
        </w:tc>
      </w:tr>
      <w:tr w:rsidR="0054545D" w:rsidRPr="0054545D" w:rsidTr="0054545D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2 910,7</w:t>
            </w:r>
          </w:p>
        </w:tc>
      </w:tr>
      <w:tr w:rsidR="0054545D" w:rsidRPr="0054545D" w:rsidTr="0054545D">
        <w:trPr>
          <w:trHeight w:val="4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lastRenderedPageBreak/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10 954,8</w:t>
            </w:r>
          </w:p>
        </w:tc>
      </w:tr>
    </w:tbl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50" w:type="dxa"/>
        <w:tblInd w:w="113" w:type="dxa"/>
        <w:tblLook w:val="04A0" w:firstRow="1" w:lastRow="0" w:firstColumn="1" w:lastColumn="0" w:noHBand="0" w:noVBand="1"/>
      </w:tblPr>
      <w:tblGrid>
        <w:gridCol w:w="4106"/>
        <w:gridCol w:w="804"/>
        <w:gridCol w:w="860"/>
        <w:gridCol w:w="640"/>
        <w:gridCol w:w="1600"/>
        <w:gridCol w:w="700"/>
        <w:gridCol w:w="1140"/>
      </w:tblGrid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A5D2A" w:rsidRDefault="005A5D2A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lastRenderedPageBreak/>
              <w:t>Приложение № 3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54545D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 xml:space="preserve">   от "___" ___________ 2023 г. №___ 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5D" w:rsidRPr="0054545D" w:rsidTr="0054545D">
        <w:trPr>
          <w:trHeight w:val="360"/>
        </w:trPr>
        <w:tc>
          <w:tcPr>
            <w:tcW w:w="8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45D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45D" w:rsidRPr="0054545D" w:rsidTr="0054545D">
        <w:trPr>
          <w:trHeight w:val="360"/>
        </w:trPr>
        <w:tc>
          <w:tcPr>
            <w:tcW w:w="8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45D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54545D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54545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45D" w:rsidRPr="0054545D" w:rsidTr="0054545D">
        <w:trPr>
          <w:trHeight w:val="36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54545D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Совет Крым-</w:t>
            </w:r>
            <w:proofErr w:type="spellStart"/>
            <w:r w:rsidRPr="0054545D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54545D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840,9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840,9</w:t>
            </w:r>
          </w:p>
        </w:tc>
      </w:tr>
      <w:tr w:rsidR="0054545D" w:rsidRPr="0054545D" w:rsidTr="0054545D">
        <w:trPr>
          <w:trHeight w:val="8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840,9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4545D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54545D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840,9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840,9</w:t>
            </w:r>
          </w:p>
        </w:tc>
      </w:tr>
      <w:tr w:rsidR="0054545D" w:rsidRPr="0054545D" w:rsidTr="0054545D">
        <w:trPr>
          <w:trHeight w:val="13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840,9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Исполнительный комитет Крым-</w:t>
            </w:r>
            <w:proofErr w:type="spellStart"/>
            <w:r w:rsidRPr="0054545D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54545D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23823,7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1501,8</w:t>
            </w:r>
          </w:p>
        </w:tc>
      </w:tr>
      <w:tr w:rsidR="0054545D" w:rsidRPr="0054545D" w:rsidTr="0054545D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891,8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891,8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891,8</w:t>
            </w:r>
          </w:p>
        </w:tc>
      </w:tr>
      <w:tr w:rsidR="0054545D" w:rsidRPr="0054545D" w:rsidTr="0054545D">
        <w:trPr>
          <w:trHeight w:val="13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570,3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316,5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5,0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610,0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610,0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15,2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15,2</w:t>
            </w:r>
          </w:p>
        </w:tc>
      </w:tr>
      <w:tr w:rsidR="0054545D" w:rsidRPr="0054545D" w:rsidTr="0054545D">
        <w:trPr>
          <w:trHeight w:val="8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lastRenderedPageBreak/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434,6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434,6</w:t>
            </w:r>
          </w:p>
        </w:tc>
      </w:tr>
      <w:tr w:rsidR="0054545D" w:rsidRPr="0054545D" w:rsidTr="0054545D">
        <w:trPr>
          <w:trHeight w:val="8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150,0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150,0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1,7</w:t>
            </w:r>
          </w:p>
        </w:tc>
      </w:tr>
      <w:tr w:rsidR="0054545D" w:rsidRPr="0054545D" w:rsidTr="0054545D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1,7</w:t>
            </w:r>
          </w:p>
        </w:tc>
      </w:tr>
      <w:tr w:rsidR="0054545D" w:rsidRPr="0054545D" w:rsidTr="0054545D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8,5</w:t>
            </w:r>
          </w:p>
        </w:tc>
      </w:tr>
      <w:tr w:rsidR="0054545D" w:rsidRPr="0054545D" w:rsidTr="0054545D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8,5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54545D" w:rsidRPr="0054545D" w:rsidTr="0054545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126,3</w:t>
            </w:r>
          </w:p>
        </w:tc>
      </w:tr>
      <w:tr w:rsidR="0054545D" w:rsidRPr="0054545D" w:rsidTr="0054545D">
        <w:trPr>
          <w:trHeight w:val="8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126,3</w:t>
            </w:r>
          </w:p>
        </w:tc>
      </w:tr>
      <w:tr w:rsidR="0054545D" w:rsidRPr="0054545D" w:rsidTr="0054545D">
        <w:trPr>
          <w:trHeight w:val="13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115,6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10,7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54545D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54545D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246,3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246,3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246,3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246,3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246,3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5618,1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5534,0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5534,0</w:t>
            </w:r>
          </w:p>
        </w:tc>
      </w:tr>
      <w:tr w:rsidR="0054545D" w:rsidRPr="0054545D" w:rsidTr="0054545D">
        <w:trPr>
          <w:trHeight w:val="8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4345,1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4345,1</w:t>
            </w:r>
          </w:p>
        </w:tc>
      </w:tr>
      <w:tr w:rsidR="0054545D" w:rsidRPr="0054545D" w:rsidTr="0054545D">
        <w:trPr>
          <w:trHeight w:val="110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1188,9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1188,9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84,1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84,1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proofErr w:type="spellStart"/>
            <w:r w:rsidRPr="0054545D">
              <w:rPr>
                <w:rFonts w:ascii="Times New Roman" w:hAnsi="Times New Roman" w:cs="Times New Roman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84,1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84,1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9405,6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9405,6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9405,6</w:t>
            </w:r>
          </w:p>
        </w:tc>
      </w:tr>
      <w:tr w:rsidR="0054545D" w:rsidRPr="0054545D" w:rsidTr="0054545D">
        <w:trPr>
          <w:trHeight w:val="8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7533,3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7533,3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1127,2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1127,2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160,0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160,0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585,1</w:t>
            </w:r>
          </w:p>
        </w:tc>
      </w:tr>
      <w:tr w:rsidR="0054545D" w:rsidRPr="0054545D" w:rsidTr="0054545D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580,6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4,5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6918,6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6918,6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6918,6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134,0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134,0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657,1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528,8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128,3</w:t>
            </w:r>
          </w:p>
        </w:tc>
      </w:tr>
      <w:tr w:rsidR="0054545D" w:rsidRPr="0054545D" w:rsidTr="0054545D">
        <w:trPr>
          <w:trHeight w:val="8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1187,0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1187,0</w:t>
            </w:r>
          </w:p>
        </w:tc>
      </w:tr>
      <w:tr w:rsidR="0054545D" w:rsidRPr="0054545D" w:rsidTr="0054545D">
        <w:trPr>
          <w:trHeight w:val="13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4940,5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4940,5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545D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54545D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7,0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7,0</w:t>
            </w:r>
          </w:p>
        </w:tc>
      </w:tr>
      <w:tr w:rsidR="0054545D" w:rsidRPr="0054545D" w:rsidTr="0054545D">
        <w:trPr>
          <w:trHeight w:val="5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7,0</w:t>
            </w:r>
          </w:p>
        </w:tc>
      </w:tr>
      <w:tr w:rsidR="0054545D" w:rsidRPr="0054545D" w:rsidTr="0054545D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24664,6</w:t>
            </w:r>
          </w:p>
        </w:tc>
      </w:tr>
    </w:tbl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4780"/>
        <w:gridCol w:w="640"/>
        <w:gridCol w:w="660"/>
        <w:gridCol w:w="1580"/>
        <w:gridCol w:w="680"/>
        <w:gridCol w:w="1720"/>
      </w:tblGrid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54545D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 xml:space="preserve">от "____" ___________ 2023 г. №___ 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5D" w:rsidRPr="0054545D" w:rsidTr="005A5D2A">
        <w:trPr>
          <w:trHeight w:val="312"/>
        </w:trPr>
        <w:tc>
          <w:tcPr>
            <w:tcW w:w="10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4545D" w:rsidRPr="0054545D" w:rsidTr="005A5D2A">
        <w:trPr>
          <w:trHeight w:val="312"/>
        </w:trPr>
        <w:tc>
          <w:tcPr>
            <w:tcW w:w="10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</w:t>
            </w:r>
            <w:proofErr w:type="spellStart"/>
            <w:r w:rsidRPr="00545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545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54545D" w:rsidRPr="0054545D" w:rsidTr="005A5D2A">
        <w:trPr>
          <w:trHeight w:val="36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2342,7</w:t>
            </w:r>
          </w:p>
        </w:tc>
      </w:tr>
      <w:tr w:rsidR="0054545D" w:rsidRPr="0054545D" w:rsidTr="005A5D2A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840,9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4545D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54545D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840,9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840,9</w:t>
            </w:r>
          </w:p>
        </w:tc>
      </w:tr>
      <w:tr w:rsidR="0054545D" w:rsidRPr="0054545D" w:rsidTr="005A5D2A">
        <w:trPr>
          <w:trHeight w:val="15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840,9</w:t>
            </w:r>
          </w:p>
        </w:tc>
      </w:tr>
      <w:tr w:rsidR="0054545D" w:rsidRPr="0054545D" w:rsidTr="005A5D2A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891,8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891,8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891,8</w:t>
            </w:r>
          </w:p>
        </w:tc>
      </w:tr>
      <w:tr w:rsidR="0054545D" w:rsidRPr="0054545D" w:rsidTr="005A5D2A">
        <w:trPr>
          <w:trHeight w:val="15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570,3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316.5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5,0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610,0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610,0</w:t>
            </w:r>
          </w:p>
        </w:tc>
      </w:tr>
      <w:tr w:rsidR="0054545D" w:rsidRPr="0054545D" w:rsidTr="005A5D2A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434,6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434,6</w:t>
            </w:r>
          </w:p>
        </w:tc>
      </w:tr>
      <w:tr w:rsidR="0054545D" w:rsidRPr="0054545D" w:rsidTr="005A5D2A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150,0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150,0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15,2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15,2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1,7</w:t>
            </w:r>
          </w:p>
        </w:tc>
      </w:tr>
      <w:tr w:rsidR="0054545D" w:rsidRPr="0054545D" w:rsidTr="005A5D2A">
        <w:trPr>
          <w:trHeight w:val="6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1,7</w:t>
            </w:r>
          </w:p>
        </w:tc>
      </w:tr>
      <w:tr w:rsidR="0054545D" w:rsidRPr="0054545D" w:rsidTr="005A5D2A">
        <w:trPr>
          <w:trHeight w:val="44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8,5</w:t>
            </w:r>
          </w:p>
        </w:tc>
      </w:tr>
      <w:tr w:rsidR="0054545D" w:rsidRPr="0054545D" w:rsidTr="005A5D2A">
        <w:trPr>
          <w:trHeight w:val="6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8,5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54545D" w:rsidRPr="0054545D" w:rsidTr="005A5D2A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126,3</w:t>
            </w:r>
          </w:p>
        </w:tc>
      </w:tr>
      <w:tr w:rsidR="0054545D" w:rsidRPr="0054545D" w:rsidTr="005A5D2A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126,3</w:t>
            </w:r>
          </w:p>
        </w:tc>
      </w:tr>
      <w:tr w:rsidR="0054545D" w:rsidRPr="0054545D" w:rsidTr="005A5D2A">
        <w:trPr>
          <w:trHeight w:val="165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115,6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10,7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54545D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54545D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246,3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246,3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246,3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246,3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246,3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5618,1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5534,0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5534,0</w:t>
            </w:r>
          </w:p>
        </w:tc>
      </w:tr>
      <w:tr w:rsidR="0054545D" w:rsidRPr="0054545D" w:rsidTr="005A5D2A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4345,1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4345,1</w:t>
            </w:r>
          </w:p>
        </w:tc>
      </w:tr>
      <w:tr w:rsidR="0054545D" w:rsidRPr="0054545D" w:rsidTr="005A5D2A">
        <w:trPr>
          <w:trHeight w:val="110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1188,9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1188,9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84,1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84,1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proofErr w:type="spellStart"/>
            <w:r w:rsidRPr="0054545D">
              <w:rPr>
                <w:rFonts w:ascii="Times New Roman" w:hAnsi="Times New Roman" w:cs="Times New Roman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84,1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84,1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9405,6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9405,6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9405,6</w:t>
            </w:r>
          </w:p>
        </w:tc>
      </w:tr>
      <w:tr w:rsidR="0054545D" w:rsidRPr="0054545D" w:rsidTr="005A5D2A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7533,3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7533,3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1127,2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1127,2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160,0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160,0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585,1</w:t>
            </w:r>
          </w:p>
        </w:tc>
      </w:tr>
      <w:tr w:rsidR="0054545D" w:rsidRPr="0054545D" w:rsidTr="005A5D2A">
        <w:trPr>
          <w:trHeight w:val="5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580,6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4,5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6918,6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6918,6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6918,6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134,0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134,0</w:t>
            </w:r>
          </w:p>
        </w:tc>
      </w:tr>
      <w:tr w:rsidR="0054545D" w:rsidRPr="0054545D" w:rsidTr="005A5D2A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1187,0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1187,0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657,1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528,8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128,3</w:t>
            </w:r>
          </w:p>
        </w:tc>
      </w:tr>
      <w:tr w:rsidR="0054545D" w:rsidRPr="0054545D" w:rsidTr="005A5D2A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54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4940,5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4940,5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545D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54545D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7,0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7,0</w:t>
            </w:r>
          </w:p>
        </w:tc>
      </w:tr>
      <w:tr w:rsidR="0054545D" w:rsidRPr="0054545D" w:rsidTr="005A5D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7,0</w:t>
            </w:r>
          </w:p>
        </w:tc>
      </w:tr>
      <w:tr w:rsidR="0054545D" w:rsidRPr="0054545D" w:rsidTr="005A5D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5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5D" w:rsidRPr="0054545D" w:rsidRDefault="0054545D" w:rsidP="005454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45D">
              <w:rPr>
                <w:rFonts w:ascii="Times New Roman" w:hAnsi="Times New Roman" w:cs="Times New Roman"/>
                <w:b/>
                <w:bCs/>
              </w:rPr>
              <w:t>24664,6</w:t>
            </w:r>
          </w:p>
        </w:tc>
      </w:tr>
    </w:tbl>
    <w:p w:rsidR="0054545D" w:rsidRDefault="0054545D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4545D" w:rsidSect="00501686">
      <w:headerReference w:type="even" r:id="rId7"/>
      <w:headerReference w:type="default" r:id="rId8"/>
      <w:type w:val="continuous"/>
      <w:pgSz w:w="11906" w:h="16838" w:code="9"/>
      <w:pgMar w:top="1134" w:right="1134" w:bottom="851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5B" w:rsidRDefault="0037645B">
      <w:r>
        <w:separator/>
      </w:r>
    </w:p>
  </w:endnote>
  <w:endnote w:type="continuationSeparator" w:id="0">
    <w:p w:rsidR="0037645B" w:rsidRDefault="003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5B" w:rsidRDefault="0037645B">
      <w:r>
        <w:separator/>
      </w:r>
    </w:p>
  </w:footnote>
  <w:footnote w:type="continuationSeparator" w:id="0">
    <w:p w:rsidR="0037645B" w:rsidRDefault="0037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D" w:rsidRDefault="0054545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545D" w:rsidRDefault="0054545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D" w:rsidRDefault="0054545D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1C4FB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C1C15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B80F5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873529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9BA52E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E46170"/>
    <w:multiLevelType w:val="multilevel"/>
    <w:tmpl w:val="87BE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484554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FDF6A4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E66BA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1AA524A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27"/>
  </w:num>
  <w:num w:numId="8">
    <w:abstractNumId w:val="20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7"/>
  </w:num>
  <w:num w:numId="14">
    <w:abstractNumId w:val="24"/>
  </w:num>
  <w:num w:numId="15">
    <w:abstractNumId w:val="22"/>
  </w:num>
  <w:num w:numId="16">
    <w:abstractNumId w:val="26"/>
  </w:num>
  <w:num w:numId="17">
    <w:abstractNumId w:val="15"/>
  </w:num>
  <w:num w:numId="18">
    <w:abstractNumId w:val="9"/>
  </w:num>
  <w:num w:numId="19">
    <w:abstractNumId w:val="7"/>
  </w:num>
  <w:num w:numId="20">
    <w:abstractNumId w:val="3"/>
  </w:num>
  <w:num w:numId="21">
    <w:abstractNumId w:val="23"/>
  </w:num>
  <w:num w:numId="22">
    <w:abstractNumId w:val="6"/>
  </w:num>
  <w:num w:numId="23">
    <w:abstractNumId w:val="19"/>
  </w:num>
  <w:num w:numId="24">
    <w:abstractNumId w:val="14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3"/>
  </w:num>
  <w:num w:numId="28">
    <w:abstractNumId w:val="8"/>
  </w:num>
  <w:num w:numId="29">
    <w:abstractNumId w:val="25"/>
  </w:num>
  <w:num w:numId="30">
    <w:abstractNumId w:val="1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3C6"/>
    <w:rsid w:val="00004938"/>
    <w:rsid w:val="00021E69"/>
    <w:rsid w:val="00032695"/>
    <w:rsid w:val="0003467D"/>
    <w:rsid w:val="000373A9"/>
    <w:rsid w:val="0006551B"/>
    <w:rsid w:val="00065999"/>
    <w:rsid w:val="0007392C"/>
    <w:rsid w:val="00076CBF"/>
    <w:rsid w:val="00097D6D"/>
    <w:rsid w:val="000A247D"/>
    <w:rsid w:val="000A27BB"/>
    <w:rsid w:val="000A2F16"/>
    <w:rsid w:val="000B1BEB"/>
    <w:rsid w:val="000B6636"/>
    <w:rsid w:val="000B7F20"/>
    <w:rsid w:val="000D1B1B"/>
    <w:rsid w:val="000D4B4D"/>
    <w:rsid w:val="000D5B46"/>
    <w:rsid w:val="000F07FB"/>
    <w:rsid w:val="000F53B4"/>
    <w:rsid w:val="000F7263"/>
    <w:rsid w:val="000F7971"/>
    <w:rsid w:val="00104733"/>
    <w:rsid w:val="0010705D"/>
    <w:rsid w:val="00111AFC"/>
    <w:rsid w:val="00127490"/>
    <w:rsid w:val="001419A9"/>
    <w:rsid w:val="0014578F"/>
    <w:rsid w:val="001476D4"/>
    <w:rsid w:val="001537B7"/>
    <w:rsid w:val="00156583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D2041"/>
    <w:rsid w:val="001E0C72"/>
    <w:rsid w:val="001E1015"/>
    <w:rsid w:val="001E140B"/>
    <w:rsid w:val="001E2710"/>
    <w:rsid w:val="001F3780"/>
    <w:rsid w:val="001F795C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1731"/>
    <w:rsid w:val="00243B70"/>
    <w:rsid w:val="00243C73"/>
    <w:rsid w:val="002534F1"/>
    <w:rsid w:val="00275646"/>
    <w:rsid w:val="0029139F"/>
    <w:rsid w:val="002A2AC1"/>
    <w:rsid w:val="002A75DD"/>
    <w:rsid w:val="002B05AA"/>
    <w:rsid w:val="002B1012"/>
    <w:rsid w:val="002B1794"/>
    <w:rsid w:val="002B5943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2F7F48"/>
    <w:rsid w:val="00301246"/>
    <w:rsid w:val="00301691"/>
    <w:rsid w:val="003274EB"/>
    <w:rsid w:val="00330FA1"/>
    <w:rsid w:val="00333985"/>
    <w:rsid w:val="00333C9B"/>
    <w:rsid w:val="00333E2E"/>
    <w:rsid w:val="0034068B"/>
    <w:rsid w:val="00356403"/>
    <w:rsid w:val="0037579C"/>
    <w:rsid w:val="0037645B"/>
    <w:rsid w:val="003A3C53"/>
    <w:rsid w:val="003A690B"/>
    <w:rsid w:val="003B7C2E"/>
    <w:rsid w:val="003B7D2B"/>
    <w:rsid w:val="003C0A30"/>
    <w:rsid w:val="003D34DC"/>
    <w:rsid w:val="003E0FF4"/>
    <w:rsid w:val="003E7B7A"/>
    <w:rsid w:val="003F0219"/>
    <w:rsid w:val="003F0261"/>
    <w:rsid w:val="003F196C"/>
    <w:rsid w:val="00401661"/>
    <w:rsid w:val="00405A4E"/>
    <w:rsid w:val="004135AC"/>
    <w:rsid w:val="00423474"/>
    <w:rsid w:val="004251CC"/>
    <w:rsid w:val="004266DF"/>
    <w:rsid w:val="0043404F"/>
    <w:rsid w:val="00454C61"/>
    <w:rsid w:val="00454ECD"/>
    <w:rsid w:val="00466863"/>
    <w:rsid w:val="00484B54"/>
    <w:rsid w:val="00487B88"/>
    <w:rsid w:val="00492C59"/>
    <w:rsid w:val="00494776"/>
    <w:rsid w:val="00497437"/>
    <w:rsid w:val="004A3AF6"/>
    <w:rsid w:val="004B18D7"/>
    <w:rsid w:val="004B4FE2"/>
    <w:rsid w:val="004B53D3"/>
    <w:rsid w:val="004B5FF0"/>
    <w:rsid w:val="004E1395"/>
    <w:rsid w:val="004F1EAA"/>
    <w:rsid w:val="00501686"/>
    <w:rsid w:val="00503E1D"/>
    <w:rsid w:val="00507B16"/>
    <w:rsid w:val="00521810"/>
    <w:rsid w:val="005233CA"/>
    <w:rsid w:val="00524DCD"/>
    <w:rsid w:val="00525C2C"/>
    <w:rsid w:val="00530146"/>
    <w:rsid w:val="00541D1C"/>
    <w:rsid w:val="00542F28"/>
    <w:rsid w:val="0054545D"/>
    <w:rsid w:val="00547A4C"/>
    <w:rsid w:val="0055418A"/>
    <w:rsid w:val="0055437A"/>
    <w:rsid w:val="00563C44"/>
    <w:rsid w:val="00577454"/>
    <w:rsid w:val="00586904"/>
    <w:rsid w:val="00592B77"/>
    <w:rsid w:val="00593DC6"/>
    <w:rsid w:val="005955AC"/>
    <w:rsid w:val="005958EE"/>
    <w:rsid w:val="005A5D2A"/>
    <w:rsid w:val="005B546D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302E"/>
    <w:rsid w:val="0062641F"/>
    <w:rsid w:val="0063503C"/>
    <w:rsid w:val="006360F4"/>
    <w:rsid w:val="00636887"/>
    <w:rsid w:val="00636FA3"/>
    <w:rsid w:val="00637F5F"/>
    <w:rsid w:val="00643382"/>
    <w:rsid w:val="00651FB2"/>
    <w:rsid w:val="00656604"/>
    <w:rsid w:val="00661939"/>
    <w:rsid w:val="006825E4"/>
    <w:rsid w:val="00686986"/>
    <w:rsid w:val="006910F6"/>
    <w:rsid w:val="00696571"/>
    <w:rsid w:val="00697BD2"/>
    <w:rsid w:val="006A0031"/>
    <w:rsid w:val="006A6A47"/>
    <w:rsid w:val="006C17AA"/>
    <w:rsid w:val="006C1B69"/>
    <w:rsid w:val="006D2A30"/>
    <w:rsid w:val="006D36B1"/>
    <w:rsid w:val="006D72DE"/>
    <w:rsid w:val="006E4823"/>
    <w:rsid w:val="006F203B"/>
    <w:rsid w:val="006F2F14"/>
    <w:rsid w:val="006F3B5E"/>
    <w:rsid w:val="00704D14"/>
    <w:rsid w:val="00706A4A"/>
    <w:rsid w:val="00710A3D"/>
    <w:rsid w:val="00712CBF"/>
    <w:rsid w:val="007209D9"/>
    <w:rsid w:val="00722FB0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52F5"/>
    <w:rsid w:val="00790FC9"/>
    <w:rsid w:val="00792F19"/>
    <w:rsid w:val="007961FC"/>
    <w:rsid w:val="007A0556"/>
    <w:rsid w:val="007A6CC9"/>
    <w:rsid w:val="007A706A"/>
    <w:rsid w:val="007B1B40"/>
    <w:rsid w:val="007B40EB"/>
    <w:rsid w:val="007B4993"/>
    <w:rsid w:val="007B5674"/>
    <w:rsid w:val="007C3A49"/>
    <w:rsid w:val="007C4AB1"/>
    <w:rsid w:val="007D12EA"/>
    <w:rsid w:val="007E1596"/>
    <w:rsid w:val="007E54E9"/>
    <w:rsid w:val="007F7389"/>
    <w:rsid w:val="00800C99"/>
    <w:rsid w:val="00801FC1"/>
    <w:rsid w:val="00806585"/>
    <w:rsid w:val="00807C79"/>
    <w:rsid w:val="00821961"/>
    <w:rsid w:val="008225E1"/>
    <w:rsid w:val="00837B8C"/>
    <w:rsid w:val="00843A15"/>
    <w:rsid w:val="00844910"/>
    <w:rsid w:val="0085294A"/>
    <w:rsid w:val="0086198A"/>
    <w:rsid w:val="00867CB8"/>
    <w:rsid w:val="0089470E"/>
    <w:rsid w:val="008A33D4"/>
    <w:rsid w:val="008D3304"/>
    <w:rsid w:val="008D71AE"/>
    <w:rsid w:val="008E61E0"/>
    <w:rsid w:val="008F4154"/>
    <w:rsid w:val="0090224E"/>
    <w:rsid w:val="009066A5"/>
    <w:rsid w:val="0091107E"/>
    <w:rsid w:val="0091645A"/>
    <w:rsid w:val="00926935"/>
    <w:rsid w:val="0094501E"/>
    <w:rsid w:val="00960CC2"/>
    <w:rsid w:val="009626CF"/>
    <w:rsid w:val="00972DD7"/>
    <w:rsid w:val="009811C1"/>
    <w:rsid w:val="009919D6"/>
    <w:rsid w:val="0099448C"/>
    <w:rsid w:val="009954B5"/>
    <w:rsid w:val="009A16BA"/>
    <w:rsid w:val="009A182F"/>
    <w:rsid w:val="009A1E45"/>
    <w:rsid w:val="009A2F77"/>
    <w:rsid w:val="009B2945"/>
    <w:rsid w:val="009C1D79"/>
    <w:rsid w:val="009D26B5"/>
    <w:rsid w:val="009D3F2A"/>
    <w:rsid w:val="009E1231"/>
    <w:rsid w:val="00A01540"/>
    <w:rsid w:val="00A029BB"/>
    <w:rsid w:val="00A15B39"/>
    <w:rsid w:val="00A21B7D"/>
    <w:rsid w:val="00A36E18"/>
    <w:rsid w:val="00A41AB0"/>
    <w:rsid w:val="00A47874"/>
    <w:rsid w:val="00A601D0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7BF"/>
    <w:rsid w:val="00AB7839"/>
    <w:rsid w:val="00AC0493"/>
    <w:rsid w:val="00AC3A5A"/>
    <w:rsid w:val="00AD7A5B"/>
    <w:rsid w:val="00AE2784"/>
    <w:rsid w:val="00AF7162"/>
    <w:rsid w:val="00B11748"/>
    <w:rsid w:val="00B12748"/>
    <w:rsid w:val="00B15190"/>
    <w:rsid w:val="00B233B4"/>
    <w:rsid w:val="00B27676"/>
    <w:rsid w:val="00B351FE"/>
    <w:rsid w:val="00B43C08"/>
    <w:rsid w:val="00B47793"/>
    <w:rsid w:val="00B53F8C"/>
    <w:rsid w:val="00B657FB"/>
    <w:rsid w:val="00B66078"/>
    <w:rsid w:val="00B71BF3"/>
    <w:rsid w:val="00B73059"/>
    <w:rsid w:val="00B838DE"/>
    <w:rsid w:val="00B92AB3"/>
    <w:rsid w:val="00B93FE6"/>
    <w:rsid w:val="00BA1D2B"/>
    <w:rsid w:val="00BA3F08"/>
    <w:rsid w:val="00BB0196"/>
    <w:rsid w:val="00BB2273"/>
    <w:rsid w:val="00BC36CA"/>
    <w:rsid w:val="00BE0A26"/>
    <w:rsid w:val="00BE0B14"/>
    <w:rsid w:val="00BF509C"/>
    <w:rsid w:val="00BF60DC"/>
    <w:rsid w:val="00C04E57"/>
    <w:rsid w:val="00C074B4"/>
    <w:rsid w:val="00C11C36"/>
    <w:rsid w:val="00C13626"/>
    <w:rsid w:val="00C21B2D"/>
    <w:rsid w:val="00C23FEA"/>
    <w:rsid w:val="00C2789F"/>
    <w:rsid w:val="00C46511"/>
    <w:rsid w:val="00C475F0"/>
    <w:rsid w:val="00C511EA"/>
    <w:rsid w:val="00C51F4F"/>
    <w:rsid w:val="00C5245F"/>
    <w:rsid w:val="00C55156"/>
    <w:rsid w:val="00C74225"/>
    <w:rsid w:val="00C825BC"/>
    <w:rsid w:val="00C8286E"/>
    <w:rsid w:val="00C84E55"/>
    <w:rsid w:val="00CA5160"/>
    <w:rsid w:val="00CB2C84"/>
    <w:rsid w:val="00CB3115"/>
    <w:rsid w:val="00CB3877"/>
    <w:rsid w:val="00CC4BEA"/>
    <w:rsid w:val="00CC5FD0"/>
    <w:rsid w:val="00CE0175"/>
    <w:rsid w:val="00CE1BFC"/>
    <w:rsid w:val="00CF0124"/>
    <w:rsid w:val="00CF0899"/>
    <w:rsid w:val="00CF6997"/>
    <w:rsid w:val="00D00F25"/>
    <w:rsid w:val="00D02B3A"/>
    <w:rsid w:val="00D21047"/>
    <w:rsid w:val="00D22918"/>
    <w:rsid w:val="00D22A43"/>
    <w:rsid w:val="00D268B5"/>
    <w:rsid w:val="00D32929"/>
    <w:rsid w:val="00D3386D"/>
    <w:rsid w:val="00D41EAA"/>
    <w:rsid w:val="00D5094A"/>
    <w:rsid w:val="00D52896"/>
    <w:rsid w:val="00D54FEE"/>
    <w:rsid w:val="00D5531A"/>
    <w:rsid w:val="00D63B91"/>
    <w:rsid w:val="00D7342C"/>
    <w:rsid w:val="00D73899"/>
    <w:rsid w:val="00D75B1D"/>
    <w:rsid w:val="00D77B6B"/>
    <w:rsid w:val="00DA1C93"/>
    <w:rsid w:val="00DA42E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26DA3"/>
    <w:rsid w:val="00E43AC4"/>
    <w:rsid w:val="00E4425D"/>
    <w:rsid w:val="00E724FF"/>
    <w:rsid w:val="00E73B85"/>
    <w:rsid w:val="00E77BCF"/>
    <w:rsid w:val="00E81FB2"/>
    <w:rsid w:val="00E82713"/>
    <w:rsid w:val="00E859AA"/>
    <w:rsid w:val="00E92DF7"/>
    <w:rsid w:val="00E93CC7"/>
    <w:rsid w:val="00E9429F"/>
    <w:rsid w:val="00E958C0"/>
    <w:rsid w:val="00E977F2"/>
    <w:rsid w:val="00EA1DE9"/>
    <w:rsid w:val="00EA2BD3"/>
    <w:rsid w:val="00EB0301"/>
    <w:rsid w:val="00EB1AB3"/>
    <w:rsid w:val="00EB1E55"/>
    <w:rsid w:val="00EB26BA"/>
    <w:rsid w:val="00EB41D9"/>
    <w:rsid w:val="00ED6F43"/>
    <w:rsid w:val="00EF2C82"/>
    <w:rsid w:val="00F044A0"/>
    <w:rsid w:val="00F065D9"/>
    <w:rsid w:val="00F13CE4"/>
    <w:rsid w:val="00F16E73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96C5C"/>
    <w:rsid w:val="00FB2BA4"/>
    <w:rsid w:val="00FB6D93"/>
    <w:rsid w:val="00FC0D19"/>
    <w:rsid w:val="00FC6F3E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3368E-2875-4C1F-BDA3-02CB2EC3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  <w:style w:type="paragraph" w:customStyle="1" w:styleId="ConsPlusCell">
    <w:name w:val="ConsPlusCell"/>
    <w:uiPriority w:val="99"/>
    <w:rsid w:val="00BA1D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2023-04-18T05:05:00Z</cp:lastPrinted>
  <dcterms:created xsi:type="dcterms:W3CDTF">2023-12-12T08:18:00Z</dcterms:created>
  <dcterms:modified xsi:type="dcterms:W3CDTF">2023-12-12T08:18:00Z</dcterms:modified>
</cp:coreProperties>
</file>